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6679" w14:textId="77777777" w:rsidR="000F24F0" w:rsidRPr="000F24F0" w:rsidRDefault="000F24F0" w:rsidP="000F24F0">
      <w:pPr>
        <w:suppressAutoHyphens w:val="0"/>
        <w:spacing w:after="200" w:line="276" w:lineRule="auto"/>
        <w:rPr>
          <w:b/>
          <w:kern w:val="24"/>
          <w:sz w:val="32"/>
          <w:szCs w:val="32"/>
          <w:lang w:eastAsia="ru-RU"/>
        </w:rPr>
      </w:pPr>
      <w:r w:rsidRPr="000F24F0">
        <w:rPr>
          <w:kern w:val="24"/>
          <w:sz w:val="36"/>
          <w:szCs w:val="36"/>
          <w:u w:val="single"/>
          <w:lang w:eastAsia="ru-RU"/>
        </w:rPr>
        <w:t>П Р О Е К Т</w:t>
      </w:r>
      <w:r w:rsidRPr="000F24F0">
        <w:rPr>
          <w:kern w:val="24"/>
          <w:sz w:val="36"/>
          <w:szCs w:val="36"/>
          <w:lang w:eastAsia="ru-RU"/>
        </w:rPr>
        <w:t xml:space="preserve">   </w:t>
      </w:r>
      <w:r w:rsidRPr="000F24F0">
        <w:rPr>
          <w:b/>
          <w:kern w:val="24"/>
          <w:sz w:val="36"/>
          <w:szCs w:val="36"/>
          <w:lang w:eastAsia="ru-RU"/>
        </w:rPr>
        <w:t xml:space="preserve">Р Е Ш Е Н И Я  </w:t>
      </w:r>
      <w:r w:rsidRPr="000F24F0">
        <w:rPr>
          <w:b/>
          <w:kern w:val="24"/>
          <w:sz w:val="32"/>
          <w:szCs w:val="32"/>
          <w:lang w:eastAsia="ru-RU"/>
        </w:rPr>
        <w:t>СОВЕТА  ДЕПУТАТОВ</w:t>
      </w:r>
    </w:p>
    <w:p w14:paraId="089AF7E4" w14:textId="77777777" w:rsidR="000F24F0" w:rsidRPr="000F24F0" w:rsidRDefault="000F24F0" w:rsidP="000F24F0">
      <w:pPr>
        <w:suppressAutoHyphens w:val="0"/>
        <w:rPr>
          <w:b/>
          <w:kern w:val="24"/>
          <w:sz w:val="20"/>
          <w:szCs w:val="20"/>
          <w:lang w:eastAsia="ru-RU"/>
        </w:rPr>
      </w:pPr>
      <w:r w:rsidRPr="000F24F0">
        <w:rPr>
          <w:b/>
          <w:kern w:val="24"/>
          <w:sz w:val="20"/>
          <w:szCs w:val="20"/>
          <w:lang w:eastAsia="ru-RU"/>
        </w:rPr>
        <w:t xml:space="preserve">МУНИЦИПАЛЬНОГО ОБРАЗОВАНИЯ </w:t>
      </w:r>
    </w:p>
    <w:p w14:paraId="3C24A7B1" w14:textId="77777777" w:rsidR="000F24F0" w:rsidRPr="000F24F0" w:rsidRDefault="000F24F0" w:rsidP="000F24F0">
      <w:pPr>
        <w:suppressAutoHyphens w:val="0"/>
        <w:rPr>
          <w:rFonts w:ascii="Calibri" w:hAnsi="Calibri"/>
          <w:b/>
          <w:kern w:val="24"/>
          <w:sz w:val="20"/>
          <w:szCs w:val="20"/>
          <w:lang w:eastAsia="ru-RU"/>
        </w:rPr>
      </w:pPr>
      <w:r w:rsidRPr="000F24F0">
        <w:rPr>
          <w:b/>
          <w:kern w:val="24"/>
          <w:sz w:val="20"/>
          <w:szCs w:val="20"/>
          <w:lang w:eastAsia="ru-RU"/>
        </w:rPr>
        <w:t>СЛАНЦЕВСКИЙ МУНИЦИПАЛЬНЫЙ РАЙОН ЛЕНИНГРАДСКОЙ ОБЛАСТИ</w:t>
      </w:r>
    </w:p>
    <w:p w14:paraId="7A983040" w14:textId="77777777" w:rsidR="00DB29C8" w:rsidRPr="00820A0A" w:rsidRDefault="00DB29C8">
      <w:pPr>
        <w:jc w:val="center"/>
        <w:rPr>
          <w:b/>
          <w:sz w:val="28"/>
          <w:szCs w:val="28"/>
        </w:rPr>
      </w:pPr>
    </w:p>
    <w:p w14:paraId="3B7FF4B9" w14:textId="77777777" w:rsidR="00DB29C8" w:rsidRPr="00820A0A" w:rsidRDefault="00DB29C8" w:rsidP="00820A0A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820A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820A0A" w:rsidRPr="00820A0A">
        <w:rPr>
          <w:rFonts w:ascii="Times New Roman" w:hAnsi="Times New Roman" w:cs="Times New Roman"/>
          <w:b w:val="0"/>
          <w:sz w:val="28"/>
          <w:szCs w:val="28"/>
        </w:rPr>
        <w:tab/>
      </w:r>
    </w:p>
    <w:p w14:paraId="36DC1F38" w14:textId="77777777" w:rsidR="00DB29C8" w:rsidRPr="00820A0A" w:rsidRDefault="00DB29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35A68228" w14:textId="77777777" w:rsidR="00DB29C8" w:rsidRPr="00820A0A" w:rsidRDefault="00DB29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20A0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B770DE" w:rsidRPr="00820A0A">
        <w:rPr>
          <w:rFonts w:ascii="Times New Roman" w:hAnsi="Times New Roman" w:cs="Times New Roman"/>
          <w:b w:val="0"/>
          <w:sz w:val="28"/>
          <w:szCs w:val="28"/>
        </w:rPr>
        <w:t xml:space="preserve">правил </w:t>
      </w:r>
      <w:r w:rsidRPr="00820A0A">
        <w:rPr>
          <w:rFonts w:ascii="Times New Roman" w:hAnsi="Times New Roman" w:cs="Times New Roman"/>
          <w:b w:val="0"/>
          <w:sz w:val="28"/>
          <w:szCs w:val="28"/>
        </w:rPr>
        <w:t>определения  размера</w:t>
      </w:r>
    </w:p>
    <w:p w14:paraId="4FDC1810" w14:textId="77777777" w:rsidR="00B770DE" w:rsidRPr="00820A0A" w:rsidRDefault="00DB29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20A0A">
        <w:rPr>
          <w:rFonts w:ascii="Times New Roman" w:hAnsi="Times New Roman" w:cs="Times New Roman"/>
          <w:b w:val="0"/>
          <w:sz w:val="28"/>
          <w:szCs w:val="28"/>
        </w:rPr>
        <w:t xml:space="preserve">платы </w:t>
      </w:r>
      <w:r w:rsidR="00B770DE" w:rsidRPr="00820A0A">
        <w:rPr>
          <w:rFonts w:ascii="Times New Roman" w:hAnsi="Times New Roman" w:cs="Times New Roman"/>
          <w:b w:val="0"/>
          <w:sz w:val="28"/>
          <w:szCs w:val="28"/>
        </w:rPr>
        <w:t>по соглашению об установлении</w:t>
      </w:r>
    </w:p>
    <w:p w14:paraId="49940E5B" w14:textId="77777777" w:rsidR="00DB29C8" w:rsidRPr="00820A0A" w:rsidRDefault="00B770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20A0A">
        <w:rPr>
          <w:rFonts w:ascii="Times New Roman" w:hAnsi="Times New Roman" w:cs="Times New Roman"/>
          <w:b w:val="0"/>
          <w:sz w:val="28"/>
          <w:szCs w:val="28"/>
        </w:rPr>
        <w:t xml:space="preserve">сервитута в отношении </w:t>
      </w:r>
      <w:r w:rsidR="00DB29C8" w:rsidRPr="00820A0A">
        <w:rPr>
          <w:rFonts w:ascii="Times New Roman" w:hAnsi="Times New Roman" w:cs="Times New Roman"/>
          <w:b w:val="0"/>
          <w:sz w:val="28"/>
          <w:szCs w:val="28"/>
        </w:rPr>
        <w:t xml:space="preserve">земельных </w:t>
      </w:r>
    </w:p>
    <w:p w14:paraId="4FF78C27" w14:textId="77777777" w:rsidR="00DB29C8" w:rsidRPr="00820A0A" w:rsidRDefault="00DB29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20A0A">
        <w:rPr>
          <w:rFonts w:ascii="Times New Roman" w:hAnsi="Times New Roman" w:cs="Times New Roman"/>
          <w:b w:val="0"/>
          <w:sz w:val="28"/>
          <w:szCs w:val="28"/>
        </w:rPr>
        <w:t xml:space="preserve">участков, находящихся в собственности </w:t>
      </w:r>
    </w:p>
    <w:p w14:paraId="66C89EDD" w14:textId="77777777" w:rsidR="00DB29C8" w:rsidRPr="00820A0A" w:rsidRDefault="00DB29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20A0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Сланцевский  </w:t>
      </w:r>
    </w:p>
    <w:p w14:paraId="3983774D" w14:textId="335C0689" w:rsidR="00DB29C8" w:rsidRDefault="00DB29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20A0A">
        <w:rPr>
          <w:rFonts w:ascii="Times New Roman" w:hAnsi="Times New Roman" w:cs="Times New Roman"/>
          <w:b w:val="0"/>
          <w:sz w:val="28"/>
          <w:szCs w:val="28"/>
        </w:rPr>
        <w:t>муниципальный район Ленинградской области</w:t>
      </w:r>
    </w:p>
    <w:p w14:paraId="6C7395AD" w14:textId="77777777" w:rsidR="00776764" w:rsidRPr="00820A0A" w:rsidRDefault="0077676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038497D9" w14:textId="77777777" w:rsidR="00DB29C8" w:rsidRPr="00820A0A" w:rsidRDefault="00DB2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C20F44" w14:textId="77777777" w:rsidR="008A6885" w:rsidRPr="00820A0A" w:rsidRDefault="00DB29C8" w:rsidP="000F7D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A7B">
        <w:rPr>
          <w:rFonts w:ascii="Times New Roman" w:hAnsi="Times New Roman" w:cs="Times New Roman"/>
          <w:sz w:val="28"/>
          <w:szCs w:val="28"/>
        </w:rPr>
        <w:t>В соответствии с</w:t>
      </w:r>
      <w:r w:rsidR="00C004F9" w:rsidRPr="00AB0A7B">
        <w:rPr>
          <w:rFonts w:ascii="Times New Roman" w:hAnsi="Times New Roman" w:cs="Times New Roman"/>
          <w:sz w:val="28"/>
          <w:szCs w:val="28"/>
        </w:rPr>
        <w:t xml:space="preserve"> подпунктом 3 пункта 2</w:t>
      </w:r>
      <w:r w:rsidRPr="00AB0A7B">
        <w:rPr>
          <w:rFonts w:ascii="Times New Roman" w:hAnsi="Times New Roman" w:cs="Times New Roman"/>
          <w:sz w:val="28"/>
          <w:szCs w:val="28"/>
        </w:rPr>
        <w:t xml:space="preserve"> ст</w:t>
      </w:r>
      <w:r w:rsidR="00F55663" w:rsidRPr="00AB0A7B">
        <w:rPr>
          <w:rFonts w:ascii="Times New Roman" w:hAnsi="Times New Roman" w:cs="Times New Roman"/>
          <w:sz w:val="28"/>
          <w:szCs w:val="28"/>
        </w:rPr>
        <w:t>ать</w:t>
      </w:r>
      <w:r w:rsidR="00C004F9" w:rsidRPr="00AB0A7B">
        <w:rPr>
          <w:rFonts w:ascii="Times New Roman" w:hAnsi="Times New Roman" w:cs="Times New Roman"/>
          <w:sz w:val="28"/>
          <w:szCs w:val="28"/>
        </w:rPr>
        <w:t>и</w:t>
      </w:r>
      <w:r w:rsidR="00F55663" w:rsidRPr="00AB0A7B">
        <w:rPr>
          <w:rFonts w:ascii="Times New Roman" w:hAnsi="Times New Roman" w:cs="Times New Roman"/>
          <w:sz w:val="28"/>
          <w:szCs w:val="28"/>
        </w:rPr>
        <w:t xml:space="preserve"> </w:t>
      </w:r>
      <w:r w:rsidRPr="00AB0A7B">
        <w:rPr>
          <w:rFonts w:ascii="Times New Roman" w:hAnsi="Times New Roman" w:cs="Times New Roman"/>
          <w:sz w:val="28"/>
          <w:szCs w:val="28"/>
        </w:rPr>
        <w:t>39.</w:t>
      </w:r>
      <w:r w:rsidR="00C004F9" w:rsidRPr="00AB0A7B">
        <w:rPr>
          <w:rFonts w:ascii="Times New Roman" w:hAnsi="Times New Roman" w:cs="Times New Roman"/>
          <w:sz w:val="28"/>
          <w:szCs w:val="28"/>
        </w:rPr>
        <w:t>25</w:t>
      </w:r>
      <w:r w:rsidRPr="00AB0A7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</w:t>
      </w:r>
      <w:r w:rsidR="00AB0A7B" w:rsidRPr="00AB0A7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C16324">
        <w:rPr>
          <w:rFonts w:ascii="Times New Roman" w:hAnsi="Times New Roman" w:cs="Times New Roman"/>
          <w:sz w:val="28"/>
          <w:szCs w:val="28"/>
        </w:rPr>
        <w:t>м</w:t>
      </w:r>
      <w:r w:rsidR="00AB0A7B" w:rsidRPr="00AB0A7B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06.07.2015 № 255 «Об утверждении Правил определения размера платы по соглашению об установлении сервитута в отношении земельных участков, находящихся в собственности Ленинградской области, и земельных участков, расположенных на территории Ленинградской области, государственная собственность на которые не разграничена»</w:t>
      </w:r>
      <w:r w:rsidR="0036087F">
        <w:rPr>
          <w:rFonts w:ascii="Times New Roman" w:hAnsi="Times New Roman" w:cs="Times New Roman"/>
          <w:sz w:val="28"/>
          <w:szCs w:val="28"/>
        </w:rPr>
        <w:t>,</w:t>
      </w:r>
      <w:r w:rsidRPr="00AB0A7B">
        <w:rPr>
          <w:rFonts w:ascii="Times New Roman" w:hAnsi="Times New Roman" w:cs="Times New Roman"/>
          <w:sz w:val="28"/>
          <w:szCs w:val="28"/>
        </w:rPr>
        <w:t xml:space="preserve"> п</w:t>
      </w:r>
      <w:r w:rsidR="00F55663" w:rsidRPr="00AB0A7B">
        <w:rPr>
          <w:rFonts w:ascii="Times New Roman" w:hAnsi="Times New Roman" w:cs="Times New Roman"/>
          <w:sz w:val="28"/>
          <w:szCs w:val="28"/>
        </w:rPr>
        <w:t>од</w:t>
      </w:r>
      <w:r w:rsidRPr="00AB0A7B">
        <w:rPr>
          <w:rFonts w:ascii="Times New Roman" w:hAnsi="Times New Roman" w:cs="Times New Roman"/>
          <w:sz w:val="28"/>
          <w:szCs w:val="28"/>
        </w:rPr>
        <w:t>п</w:t>
      </w:r>
      <w:r w:rsidR="00F55663" w:rsidRPr="00AB0A7B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AB0A7B">
        <w:rPr>
          <w:rFonts w:ascii="Times New Roman" w:hAnsi="Times New Roman" w:cs="Times New Roman"/>
          <w:sz w:val="28"/>
          <w:szCs w:val="28"/>
        </w:rPr>
        <w:t>10 п</w:t>
      </w:r>
      <w:r w:rsidR="00F55663" w:rsidRPr="00AB0A7B"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AB0A7B">
        <w:rPr>
          <w:rFonts w:ascii="Times New Roman" w:hAnsi="Times New Roman" w:cs="Times New Roman"/>
          <w:sz w:val="28"/>
          <w:szCs w:val="28"/>
        </w:rPr>
        <w:t>2 ст</w:t>
      </w:r>
      <w:r w:rsidR="00F55663" w:rsidRPr="00AB0A7B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AB0A7B">
        <w:rPr>
          <w:rFonts w:ascii="Times New Roman" w:hAnsi="Times New Roman" w:cs="Times New Roman"/>
          <w:sz w:val="28"/>
          <w:szCs w:val="28"/>
        </w:rPr>
        <w:t>22 главы 4 Устава муниципального образования Сланцевский муниципальный район Ленинградской области, совет депутатов муниципального</w:t>
      </w:r>
      <w:r w:rsidRPr="00820A0A">
        <w:rPr>
          <w:rFonts w:ascii="Times New Roman" w:hAnsi="Times New Roman" w:cs="Times New Roman"/>
          <w:sz w:val="28"/>
          <w:szCs w:val="28"/>
        </w:rPr>
        <w:t xml:space="preserve"> образования Сланцевск</w:t>
      </w:r>
      <w:r w:rsidR="008A6885" w:rsidRPr="00820A0A">
        <w:rPr>
          <w:rFonts w:ascii="Times New Roman" w:hAnsi="Times New Roman" w:cs="Times New Roman"/>
          <w:sz w:val="28"/>
          <w:szCs w:val="28"/>
        </w:rPr>
        <w:t>ого</w:t>
      </w:r>
      <w:r w:rsidRPr="00820A0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A6885" w:rsidRPr="00820A0A">
        <w:rPr>
          <w:rFonts w:ascii="Times New Roman" w:hAnsi="Times New Roman" w:cs="Times New Roman"/>
          <w:sz w:val="28"/>
          <w:szCs w:val="28"/>
        </w:rPr>
        <w:t>ого</w:t>
      </w:r>
      <w:r w:rsidRPr="00820A0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A6885" w:rsidRPr="00820A0A">
        <w:rPr>
          <w:rFonts w:ascii="Times New Roman" w:hAnsi="Times New Roman" w:cs="Times New Roman"/>
          <w:sz w:val="28"/>
          <w:szCs w:val="28"/>
        </w:rPr>
        <w:t>а</w:t>
      </w:r>
    </w:p>
    <w:p w14:paraId="7FD0565A" w14:textId="77777777" w:rsidR="00DB29C8" w:rsidRPr="00820A0A" w:rsidRDefault="00DB29C8" w:rsidP="000F7D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A0A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35116945" w14:textId="036465F2" w:rsidR="00DB29C8" w:rsidRPr="00820A0A" w:rsidRDefault="00DB29C8" w:rsidP="000F7D3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0A0A">
        <w:rPr>
          <w:rFonts w:ascii="Times New Roman" w:hAnsi="Times New Roman" w:cs="Times New Roman"/>
          <w:b w:val="0"/>
          <w:sz w:val="28"/>
          <w:szCs w:val="28"/>
        </w:rPr>
        <w:t xml:space="preserve">         1. Утвердить </w:t>
      </w:r>
      <w:r w:rsidR="00B770DE" w:rsidRPr="00820A0A">
        <w:rPr>
          <w:rFonts w:ascii="Times New Roman" w:hAnsi="Times New Roman" w:cs="Times New Roman"/>
          <w:b w:val="0"/>
          <w:sz w:val="28"/>
          <w:szCs w:val="28"/>
        </w:rPr>
        <w:t xml:space="preserve">правила </w:t>
      </w:r>
      <w:r w:rsidRPr="00820A0A">
        <w:rPr>
          <w:rFonts w:ascii="Times New Roman" w:hAnsi="Times New Roman" w:cs="Times New Roman"/>
          <w:b w:val="0"/>
          <w:sz w:val="28"/>
          <w:szCs w:val="28"/>
        </w:rPr>
        <w:t xml:space="preserve">определения размера арендной платы </w:t>
      </w:r>
      <w:r w:rsidR="00B770DE" w:rsidRPr="00820A0A">
        <w:rPr>
          <w:rFonts w:ascii="Times New Roman" w:hAnsi="Times New Roman" w:cs="Times New Roman"/>
          <w:b w:val="0"/>
          <w:sz w:val="28"/>
          <w:szCs w:val="28"/>
        </w:rPr>
        <w:t>по соглашению об установлении сервитута в отношении земельных участков, находящихся в собственности муниципального образования Сланцевский  муниципальный район Ленинградской области</w:t>
      </w:r>
      <w:r w:rsidRPr="00820A0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8004D36" w14:textId="457DF420" w:rsidR="00DB29C8" w:rsidRPr="00820A0A" w:rsidRDefault="00DB29C8" w:rsidP="006D6ADE">
      <w:pPr>
        <w:jc w:val="both"/>
        <w:rPr>
          <w:sz w:val="28"/>
          <w:szCs w:val="28"/>
        </w:rPr>
      </w:pPr>
      <w:r w:rsidRPr="00820A0A">
        <w:rPr>
          <w:sz w:val="28"/>
          <w:szCs w:val="28"/>
        </w:rPr>
        <w:t xml:space="preserve">         </w:t>
      </w:r>
      <w:r w:rsidR="00E93FE9" w:rsidRPr="00820A0A">
        <w:rPr>
          <w:sz w:val="28"/>
          <w:szCs w:val="28"/>
        </w:rPr>
        <w:t>2</w:t>
      </w:r>
      <w:r w:rsidRPr="00820A0A">
        <w:rPr>
          <w:sz w:val="28"/>
          <w:szCs w:val="28"/>
        </w:rPr>
        <w:t>.</w:t>
      </w:r>
      <w:r w:rsidR="00776764">
        <w:rPr>
          <w:sz w:val="28"/>
          <w:szCs w:val="28"/>
        </w:rPr>
        <w:t xml:space="preserve"> </w:t>
      </w:r>
      <w:r w:rsidRPr="00820A0A">
        <w:rPr>
          <w:sz w:val="28"/>
          <w:szCs w:val="28"/>
        </w:rPr>
        <w:t xml:space="preserve">Опубликовать настоящее решение в </w:t>
      </w:r>
      <w:r w:rsidR="00ED3560" w:rsidRPr="00820A0A">
        <w:rPr>
          <w:sz w:val="28"/>
          <w:szCs w:val="28"/>
        </w:rPr>
        <w:t xml:space="preserve">официальном </w:t>
      </w:r>
      <w:r w:rsidR="00901284" w:rsidRPr="00820A0A">
        <w:rPr>
          <w:sz w:val="28"/>
          <w:szCs w:val="28"/>
        </w:rPr>
        <w:t xml:space="preserve">приложении </w:t>
      </w:r>
      <w:r w:rsidRPr="00820A0A">
        <w:rPr>
          <w:sz w:val="28"/>
          <w:szCs w:val="28"/>
        </w:rPr>
        <w:t>газет</w:t>
      </w:r>
      <w:r w:rsidR="00901284" w:rsidRPr="00820A0A">
        <w:rPr>
          <w:sz w:val="28"/>
          <w:szCs w:val="28"/>
        </w:rPr>
        <w:t>ы</w:t>
      </w:r>
      <w:r w:rsidRPr="00820A0A">
        <w:rPr>
          <w:sz w:val="28"/>
          <w:szCs w:val="28"/>
        </w:rPr>
        <w:t xml:space="preserve"> «Знамя труда» и разместить на официальном сайте</w:t>
      </w:r>
      <w:r w:rsidR="00ED3560" w:rsidRPr="00820A0A">
        <w:rPr>
          <w:sz w:val="28"/>
          <w:szCs w:val="28"/>
        </w:rPr>
        <w:t xml:space="preserve"> администрации муниципального образования</w:t>
      </w:r>
      <w:r w:rsidRPr="00820A0A">
        <w:rPr>
          <w:sz w:val="28"/>
          <w:szCs w:val="28"/>
        </w:rPr>
        <w:t xml:space="preserve"> Сланцевск</w:t>
      </w:r>
      <w:r w:rsidR="00ED3560" w:rsidRPr="00820A0A">
        <w:rPr>
          <w:sz w:val="28"/>
          <w:szCs w:val="28"/>
        </w:rPr>
        <w:t>ий</w:t>
      </w:r>
      <w:r w:rsidRPr="00820A0A">
        <w:rPr>
          <w:sz w:val="28"/>
          <w:szCs w:val="28"/>
        </w:rPr>
        <w:t xml:space="preserve"> муниципальн</w:t>
      </w:r>
      <w:r w:rsidR="00ED3560" w:rsidRPr="00820A0A">
        <w:rPr>
          <w:sz w:val="28"/>
          <w:szCs w:val="28"/>
        </w:rPr>
        <w:t>ый район Ленинградской области</w:t>
      </w:r>
      <w:r w:rsidRPr="00820A0A">
        <w:rPr>
          <w:sz w:val="28"/>
          <w:szCs w:val="28"/>
        </w:rPr>
        <w:t>.</w:t>
      </w:r>
    </w:p>
    <w:p w14:paraId="3E9F05F5" w14:textId="77777777" w:rsidR="00DB29C8" w:rsidRPr="00820A0A" w:rsidRDefault="00DB29C8" w:rsidP="006D6ADE">
      <w:pPr>
        <w:jc w:val="both"/>
        <w:rPr>
          <w:sz w:val="28"/>
          <w:szCs w:val="28"/>
        </w:rPr>
      </w:pPr>
      <w:r w:rsidRPr="00820A0A">
        <w:rPr>
          <w:sz w:val="28"/>
          <w:szCs w:val="28"/>
        </w:rPr>
        <w:t xml:space="preserve">         </w:t>
      </w:r>
      <w:r w:rsidR="00E93FE9" w:rsidRPr="00820A0A">
        <w:rPr>
          <w:sz w:val="28"/>
          <w:szCs w:val="28"/>
        </w:rPr>
        <w:t>3</w:t>
      </w:r>
      <w:r w:rsidRPr="00820A0A">
        <w:rPr>
          <w:sz w:val="28"/>
          <w:szCs w:val="28"/>
        </w:rPr>
        <w:t xml:space="preserve">. Настоящее решение вступает в силу с </w:t>
      </w:r>
      <w:r w:rsidR="00E93FE9" w:rsidRPr="00820A0A">
        <w:rPr>
          <w:sz w:val="28"/>
          <w:szCs w:val="28"/>
        </w:rPr>
        <w:t>момента официального опубликования в средствах массовой информации</w:t>
      </w:r>
      <w:r w:rsidRPr="00820A0A">
        <w:rPr>
          <w:sz w:val="28"/>
          <w:szCs w:val="28"/>
        </w:rPr>
        <w:t>.</w:t>
      </w:r>
    </w:p>
    <w:p w14:paraId="75B44CDC" w14:textId="77777777" w:rsidR="00DB29C8" w:rsidRPr="00820A0A" w:rsidRDefault="00DB29C8" w:rsidP="006D6ADE">
      <w:pPr>
        <w:jc w:val="both"/>
        <w:rPr>
          <w:sz w:val="28"/>
          <w:szCs w:val="28"/>
        </w:rPr>
      </w:pPr>
      <w:r w:rsidRPr="00820A0A">
        <w:rPr>
          <w:sz w:val="28"/>
          <w:szCs w:val="28"/>
        </w:rPr>
        <w:t xml:space="preserve">         </w:t>
      </w:r>
      <w:r w:rsidR="00E93FE9" w:rsidRPr="00820A0A">
        <w:rPr>
          <w:sz w:val="28"/>
          <w:szCs w:val="28"/>
        </w:rPr>
        <w:t>4</w:t>
      </w:r>
      <w:r w:rsidRPr="00820A0A">
        <w:rPr>
          <w:sz w:val="28"/>
          <w:szCs w:val="28"/>
        </w:rPr>
        <w:t>.</w:t>
      </w:r>
      <w:r w:rsidR="00ED3560" w:rsidRPr="00820A0A">
        <w:rPr>
          <w:sz w:val="28"/>
          <w:szCs w:val="28"/>
        </w:rPr>
        <w:t xml:space="preserve"> </w:t>
      </w:r>
      <w:r w:rsidRPr="00820A0A">
        <w:rPr>
          <w:sz w:val="28"/>
          <w:szCs w:val="28"/>
        </w:rPr>
        <w:t xml:space="preserve">Контроль за </w:t>
      </w:r>
      <w:r w:rsidR="00ED3560" w:rsidRPr="00820A0A">
        <w:rPr>
          <w:sz w:val="28"/>
          <w:szCs w:val="28"/>
        </w:rPr>
        <w:t>исполнением</w:t>
      </w:r>
      <w:r w:rsidRPr="00820A0A">
        <w:rPr>
          <w:sz w:val="28"/>
          <w:szCs w:val="28"/>
        </w:rPr>
        <w:t xml:space="preserve"> решения возложить на комиссию совета депутатов по бюджету, налогам и тарифам.</w:t>
      </w:r>
    </w:p>
    <w:p w14:paraId="20F5915B" w14:textId="2941FADF" w:rsidR="00DB29C8" w:rsidRDefault="00DB29C8" w:rsidP="000F7D3F">
      <w:pPr>
        <w:jc w:val="both"/>
        <w:rPr>
          <w:sz w:val="28"/>
          <w:szCs w:val="28"/>
        </w:rPr>
      </w:pPr>
    </w:p>
    <w:p w14:paraId="6341FB93" w14:textId="77777777" w:rsidR="00776764" w:rsidRPr="00820A0A" w:rsidRDefault="00776764" w:rsidP="000F7D3F">
      <w:pPr>
        <w:jc w:val="both"/>
        <w:rPr>
          <w:sz w:val="28"/>
          <w:szCs w:val="28"/>
        </w:rPr>
      </w:pPr>
    </w:p>
    <w:p w14:paraId="07D6063C" w14:textId="77777777" w:rsidR="00DB29C8" w:rsidRPr="00820A0A" w:rsidRDefault="00DB29C8">
      <w:pPr>
        <w:rPr>
          <w:sz w:val="28"/>
          <w:szCs w:val="28"/>
        </w:rPr>
      </w:pPr>
    </w:p>
    <w:p w14:paraId="38B9EBC9" w14:textId="53118D35" w:rsidR="00DB29C8" w:rsidRDefault="00DB29C8">
      <w:pPr>
        <w:rPr>
          <w:sz w:val="28"/>
          <w:szCs w:val="28"/>
        </w:rPr>
      </w:pPr>
      <w:r w:rsidRPr="00820A0A">
        <w:rPr>
          <w:sz w:val="28"/>
          <w:szCs w:val="28"/>
        </w:rPr>
        <w:t xml:space="preserve">Глава муниципального образования </w:t>
      </w:r>
      <w:r w:rsidR="008A6885" w:rsidRPr="00820A0A">
        <w:rPr>
          <w:sz w:val="28"/>
          <w:szCs w:val="28"/>
        </w:rPr>
        <w:t xml:space="preserve">                                           </w:t>
      </w:r>
      <w:r w:rsidRPr="00820A0A">
        <w:rPr>
          <w:sz w:val="28"/>
          <w:szCs w:val="28"/>
        </w:rPr>
        <w:t>В.В. Кравченко</w:t>
      </w:r>
    </w:p>
    <w:p w14:paraId="63631314" w14:textId="6ADFC486" w:rsidR="004932D5" w:rsidRDefault="004932D5">
      <w:pPr>
        <w:rPr>
          <w:sz w:val="28"/>
          <w:szCs w:val="28"/>
        </w:rPr>
      </w:pPr>
    </w:p>
    <w:p w14:paraId="258335DA" w14:textId="35B5B8B3" w:rsidR="004932D5" w:rsidRDefault="004932D5">
      <w:pPr>
        <w:rPr>
          <w:sz w:val="28"/>
          <w:szCs w:val="28"/>
        </w:rPr>
      </w:pPr>
    </w:p>
    <w:p w14:paraId="177B6FF7" w14:textId="75830E66" w:rsidR="004932D5" w:rsidRDefault="004932D5">
      <w:pPr>
        <w:rPr>
          <w:sz w:val="28"/>
          <w:szCs w:val="28"/>
        </w:rPr>
      </w:pPr>
    </w:p>
    <w:p w14:paraId="1E32DB84" w14:textId="77777777" w:rsidR="004932D5" w:rsidRDefault="004932D5" w:rsidP="004932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14:paraId="201C21BC" w14:textId="77777777" w:rsidR="004932D5" w:rsidRDefault="004932D5" w:rsidP="004932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14:paraId="7246E769" w14:textId="77777777" w:rsidR="004932D5" w:rsidRDefault="004932D5" w:rsidP="004932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2528973D" w14:textId="77777777" w:rsidR="004932D5" w:rsidRDefault="004932D5" w:rsidP="004932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Сланцевский муниципальный район </w:t>
      </w:r>
    </w:p>
    <w:p w14:paraId="213ECED0" w14:textId="77777777" w:rsidR="004932D5" w:rsidRDefault="004932D5" w:rsidP="004932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0190B844" w14:textId="77777777" w:rsidR="004932D5" w:rsidRDefault="004932D5" w:rsidP="004932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 _______  №  ____ -</w:t>
      </w:r>
      <w:proofErr w:type="spellStart"/>
      <w:r>
        <w:rPr>
          <w:rFonts w:ascii="Times New Roman" w:hAnsi="Times New Roman" w:cs="Times New Roman"/>
          <w:sz w:val="24"/>
          <w:szCs w:val="24"/>
        </w:rPr>
        <w:t>рсд</w:t>
      </w:r>
      <w:proofErr w:type="spellEnd"/>
    </w:p>
    <w:p w14:paraId="27F9ACBF" w14:textId="77777777" w:rsidR="004932D5" w:rsidRDefault="004932D5" w:rsidP="004932D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14:paraId="3064DD07" w14:textId="77777777" w:rsidR="004932D5" w:rsidRDefault="004932D5" w:rsidP="004932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801905" w14:textId="77777777" w:rsidR="004932D5" w:rsidRDefault="004932D5" w:rsidP="004932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4C8AE0" w14:textId="77777777" w:rsidR="004932D5" w:rsidRPr="00611619" w:rsidRDefault="004932D5" w:rsidP="004932D5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611619">
        <w:rPr>
          <w:rFonts w:ascii="Times New Roman" w:hAnsi="Times New Roman" w:cs="Times New Roman"/>
          <w:sz w:val="27"/>
          <w:szCs w:val="27"/>
        </w:rPr>
        <w:t>ПРАВИЛА</w:t>
      </w:r>
    </w:p>
    <w:p w14:paraId="7478A274" w14:textId="77777777" w:rsidR="004932D5" w:rsidRPr="00611619" w:rsidRDefault="004932D5" w:rsidP="004932D5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611619">
        <w:rPr>
          <w:rFonts w:ascii="Times New Roman" w:hAnsi="Times New Roman" w:cs="Times New Roman"/>
          <w:sz w:val="27"/>
          <w:szCs w:val="27"/>
        </w:rPr>
        <w:t xml:space="preserve">ОПРЕДЕЛЕНИЯ РАЗМЕРА ПЛАТЫ </w:t>
      </w:r>
    </w:p>
    <w:p w14:paraId="52FD3406" w14:textId="77777777" w:rsidR="004932D5" w:rsidRPr="00611619" w:rsidRDefault="004932D5" w:rsidP="004932D5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611619">
        <w:rPr>
          <w:rFonts w:ascii="Times New Roman" w:hAnsi="Times New Roman" w:cs="Times New Roman"/>
          <w:sz w:val="27"/>
          <w:szCs w:val="27"/>
        </w:rPr>
        <w:t>ПО СОГЛАШЕНИЮ ОБ УСТАНЛЕНИИ СЕРВИТУТА В ОТНОШЕНИИ ЗЕМЕЛЬНЫХ УЧАСТКОВ, НАХОДЯЩИХСЯ В СОБСТВЕННОСТИ МУНИЦИПАЛЬНОГО ОБРАЗОВАНИЯ СЛАНЦЕВСКИЙ МУНИЦИПАЛЬНЫЙ РАЙОН ЛЕНИНГРАДСКОЙ ОБЛАСТИ</w:t>
      </w:r>
    </w:p>
    <w:p w14:paraId="56C1BBFF" w14:textId="77777777" w:rsidR="004932D5" w:rsidRPr="00611619" w:rsidRDefault="004932D5" w:rsidP="004932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155FC1A" w14:textId="77777777" w:rsidR="004932D5" w:rsidRPr="00611619" w:rsidRDefault="004932D5" w:rsidP="004932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AB562D0" w14:textId="77777777" w:rsidR="004932D5" w:rsidRPr="00611619" w:rsidRDefault="004932D5" w:rsidP="004932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619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Сланцевский  муниципальный район Ленинградской области (далее - земельные участки).</w:t>
      </w:r>
    </w:p>
    <w:p w14:paraId="5B9C9895" w14:textId="77777777" w:rsidR="004932D5" w:rsidRPr="00611619" w:rsidRDefault="004932D5" w:rsidP="004932D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619">
        <w:rPr>
          <w:rFonts w:ascii="Times New Roman" w:hAnsi="Times New Roman" w:cs="Times New Roman"/>
          <w:sz w:val="28"/>
          <w:szCs w:val="28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1619">
        <w:rPr>
          <w:rFonts w:ascii="Times New Roman" w:hAnsi="Times New Roman" w:cs="Times New Roman"/>
          <w:sz w:val="28"/>
          <w:szCs w:val="28"/>
        </w:rPr>
        <w:t xml:space="preserve">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14:paraId="21966FDC" w14:textId="77777777" w:rsidR="004932D5" w:rsidRPr="00611619" w:rsidRDefault="004932D5" w:rsidP="004932D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619">
        <w:rPr>
          <w:rFonts w:ascii="Times New Roman" w:hAnsi="Times New Roman" w:cs="Times New Roman"/>
          <w:sz w:val="28"/>
          <w:szCs w:val="28"/>
        </w:rPr>
        <w:t>3.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14:paraId="234E1BB2" w14:textId="77777777" w:rsidR="004932D5" w:rsidRPr="00611619" w:rsidRDefault="004932D5" w:rsidP="004932D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619">
        <w:rPr>
          <w:rFonts w:ascii="Times New Roman" w:hAnsi="Times New Roman" w:cs="Times New Roman"/>
          <w:sz w:val="28"/>
          <w:szCs w:val="28"/>
        </w:rPr>
        <w:t>4.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14:paraId="06894E2A" w14:textId="77777777" w:rsidR="004932D5" w:rsidRPr="00611619" w:rsidRDefault="004932D5" w:rsidP="004932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CC5DAF" w14:textId="77777777" w:rsidR="004932D5" w:rsidRPr="00820A0A" w:rsidRDefault="004932D5">
      <w:pPr>
        <w:rPr>
          <w:sz w:val="28"/>
          <w:szCs w:val="28"/>
        </w:rPr>
      </w:pPr>
    </w:p>
    <w:sectPr w:rsidR="004932D5" w:rsidRPr="00820A0A" w:rsidSect="00DB29C8">
      <w:headerReference w:type="default" r:id="rId7"/>
      <w:headerReference w:type="first" r:id="rId8"/>
      <w:pgSz w:w="11906" w:h="16838"/>
      <w:pgMar w:top="1134" w:right="851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1560" w14:textId="77777777" w:rsidR="00012633" w:rsidRDefault="00012633">
      <w:r>
        <w:separator/>
      </w:r>
    </w:p>
  </w:endnote>
  <w:endnote w:type="continuationSeparator" w:id="0">
    <w:p w14:paraId="3D2826C4" w14:textId="77777777" w:rsidR="00012633" w:rsidRDefault="0001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DB0B" w14:textId="77777777" w:rsidR="00012633" w:rsidRDefault="00012633">
      <w:r>
        <w:separator/>
      </w:r>
    </w:p>
  </w:footnote>
  <w:footnote w:type="continuationSeparator" w:id="0">
    <w:p w14:paraId="70F9E289" w14:textId="77777777" w:rsidR="00012633" w:rsidRDefault="00012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9029" w14:textId="77777777" w:rsidR="00DB29C8" w:rsidRDefault="00DB29C8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231D" w14:textId="77777777" w:rsidR="00DB29C8" w:rsidRDefault="00DB29C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3927"/>
    <w:rsid w:val="00012633"/>
    <w:rsid w:val="000445C2"/>
    <w:rsid w:val="000451DB"/>
    <w:rsid w:val="00063AAF"/>
    <w:rsid w:val="000720A1"/>
    <w:rsid w:val="00074A3C"/>
    <w:rsid w:val="000C0E0D"/>
    <w:rsid w:val="000C5A8B"/>
    <w:rsid w:val="000F24F0"/>
    <w:rsid w:val="000F545E"/>
    <w:rsid w:val="000F7D3F"/>
    <w:rsid w:val="00110C75"/>
    <w:rsid w:val="00116A92"/>
    <w:rsid w:val="0012319B"/>
    <w:rsid w:val="00126F8B"/>
    <w:rsid w:val="00155B28"/>
    <w:rsid w:val="00157FAB"/>
    <w:rsid w:val="00171649"/>
    <w:rsid w:val="0018331C"/>
    <w:rsid w:val="001855FD"/>
    <w:rsid w:val="0019146E"/>
    <w:rsid w:val="001A33F9"/>
    <w:rsid w:val="001E68F6"/>
    <w:rsid w:val="001F6EE8"/>
    <w:rsid w:val="00204508"/>
    <w:rsid w:val="00210CBC"/>
    <w:rsid w:val="00225E77"/>
    <w:rsid w:val="00233F54"/>
    <w:rsid w:val="00242286"/>
    <w:rsid w:val="00261636"/>
    <w:rsid w:val="002677B4"/>
    <w:rsid w:val="00267F6D"/>
    <w:rsid w:val="0027175E"/>
    <w:rsid w:val="00276D33"/>
    <w:rsid w:val="002A3DE8"/>
    <w:rsid w:val="002A47EF"/>
    <w:rsid w:val="002A61C6"/>
    <w:rsid w:val="002B1A22"/>
    <w:rsid w:val="002B7E34"/>
    <w:rsid w:val="002C25BB"/>
    <w:rsid w:val="002C2D78"/>
    <w:rsid w:val="002E30EA"/>
    <w:rsid w:val="002E6006"/>
    <w:rsid w:val="00303F8E"/>
    <w:rsid w:val="0031446F"/>
    <w:rsid w:val="00327932"/>
    <w:rsid w:val="00355018"/>
    <w:rsid w:val="0036087F"/>
    <w:rsid w:val="00364BED"/>
    <w:rsid w:val="0037296C"/>
    <w:rsid w:val="003A2B0F"/>
    <w:rsid w:val="003B6875"/>
    <w:rsid w:val="003E12C6"/>
    <w:rsid w:val="003E5143"/>
    <w:rsid w:val="00440A82"/>
    <w:rsid w:val="00446BB7"/>
    <w:rsid w:val="00461EE5"/>
    <w:rsid w:val="00462014"/>
    <w:rsid w:val="00483C09"/>
    <w:rsid w:val="00487EE9"/>
    <w:rsid w:val="004932D5"/>
    <w:rsid w:val="004B548E"/>
    <w:rsid w:val="004C4C93"/>
    <w:rsid w:val="004D0B65"/>
    <w:rsid w:val="004D22B1"/>
    <w:rsid w:val="004E3DE1"/>
    <w:rsid w:val="004E7952"/>
    <w:rsid w:val="004F2649"/>
    <w:rsid w:val="00537604"/>
    <w:rsid w:val="00545BD5"/>
    <w:rsid w:val="005503C5"/>
    <w:rsid w:val="00566D2F"/>
    <w:rsid w:val="0059134F"/>
    <w:rsid w:val="005A3BE9"/>
    <w:rsid w:val="005B030A"/>
    <w:rsid w:val="005B795E"/>
    <w:rsid w:val="005C68B4"/>
    <w:rsid w:val="005E42E8"/>
    <w:rsid w:val="005F3163"/>
    <w:rsid w:val="00601D88"/>
    <w:rsid w:val="00602B9C"/>
    <w:rsid w:val="006050D6"/>
    <w:rsid w:val="00605605"/>
    <w:rsid w:val="006161C3"/>
    <w:rsid w:val="0062641B"/>
    <w:rsid w:val="0063469A"/>
    <w:rsid w:val="0063600B"/>
    <w:rsid w:val="00650079"/>
    <w:rsid w:val="00667572"/>
    <w:rsid w:val="00675D9F"/>
    <w:rsid w:val="006916B8"/>
    <w:rsid w:val="006B1BB8"/>
    <w:rsid w:val="006B5205"/>
    <w:rsid w:val="006C4A96"/>
    <w:rsid w:val="006D5DD2"/>
    <w:rsid w:val="006D6ADE"/>
    <w:rsid w:val="006E1906"/>
    <w:rsid w:val="00731085"/>
    <w:rsid w:val="0073451D"/>
    <w:rsid w:val="0074526D"/>
    <w:rsid w:val="00773A63"/>
    <w:rsid w:val="00776764"/>
    <w:rsid w:val="007C45BE"/>
    <w:rsid w:val="007C4EFB"/>
    <w:rsid w:val="007E0A12"/>
    <w:rsid w:val="007E1DF2"/>
    <w:rsid w:val="007F08F0"/>
    <w:rsid w:val="007F3927"/>
    <w:rsid w:val="008107E2"/>
    <w:rsid w:val="008117B5"/>
    <w:rsid w:val="00820A0A"/>
    <w:rsid w:val="00824D29"/>
    <w:rsid w:val="008274AC"/>
    <w:rsid w:val="008275CE"/>
    <w:rsid w:val="0083304B"/>
    <w:rsid w:val="00835EA9"/>
    <w:rsid w:val="008669CB"/>
    <w:rsid w:val="00873B9F"/>
    <w:rsid w:val="00887441"/>
    <w:rsid w:val="008959AC"/>
    <w:rsid w:val="008A6885"/>
    <w:rsid w:val="008A7FD3"/>
    <w:rsid w:val="008C4876"/>
    <w:rsid w:val="008C5250"/>
    <w:rsid w:val="008C722F"/>
    <w:rsid w:val="008D24E5"/>
    <w:rsid w:val="008E1E3C"/>
    <w:rsid w:val="008E2100"/>
    <w:rsid w:val="008E4316"/>
    <w:rsid w:val="008F1C90"/>
    <w:rsid w:val="009008C5"/>
    <w:rsid w:val="00901284"/>
    <w:rsid w:val="009012EA"/>
    <w:rsid w:val="009033BE"/>
    <w:rsid w:val="00915F96"/>
    <w:rsid w:val="00916BDF"/>
    <w:rsid w:val="00920ECB"/>
    <w:rsid w:val="00926AAD"/>
    <w:rsid w:val="00932ABC"/>
    <w:rsid w:val="0093611F"/>
    <w:rsid w:val="0093616D"/>
    <w:rsid w:val="009545A7"/>
    <w:rsid w:val="00957F6E"/>
    <w:rsid w:val="00967E35"/>
    <w:rsid w:val="00986AD4"/>
    <w:rsid w:val="009879F4"/>
    <w:rsid w:val="009923B3"/>
    <w:rsid w:val="009B048F"/>
    <w:rsid w:val="009B6AA9"/>
    <w:rsid w:val="009B6CFD"/>
    <w:rsid w:val="009D61E8"/>
    <w:rsid w:val="009D6BDF"/>
    <w:rsid w:val="009E5929"/>
    <w:rsid w:val="009E6494"/>
    <w:rsid w:val="009F1C6D"/>
    <w:rsid w:val="00A0062F"/>
    <w:rsid w:val="00A06343"/>
    <w:rsid w:val="00A1189C"/>
    <w:rsid w:val="00A209B0"/>
    <w:rsid w:val="00A2222F"/>
    <w:rsid w:val="00A25ED5"/>
    <w:rsid w:val="00A40404"/>
    <w:rsid w:val="00A42195"/>
    <w:rsid w:val="00A552B2"/>
    <w:rsid w:val="00A567AE"/>
    <w:rsid w:val="00A60A4F"/>
    <w:rsid w:val="00A6170F"/>
    <w:rsid w:val="00A903A4"/>
    <w:rsid w:val="00A938D2"/>
    <w:rsid w:val="00AB0A7B"/>
    <w:rsid w:val="00AC0DAF"/>
    <w:rsid w:val="00AD5D54"/>
    <w:rsid w:val="00AE7D1A"/>
    <w:rsid w:val="00B25AC7"/>
    <w:rsid w:val="00B31B47"/>
    <w:rsid w:val="00B770DE"/>
    <w:rsid w:val="00B80AF0"/>
    <w:rsid w:val="00B94FFD"/>
    <w:rsid w:val="00BB1A29"/>
    <w:rsid w:val="00BC66B9"/>
    <w:rsid w:val="00BD14E3"/>
    <w:rsid w:val="00BE178E"/>
    <w:rsid w:val="00BE58F9"/>
    <w:rsid w:val="00BF16DB"/>
    <w:rsid w:val="00C004F9"/>
    <w:rsid w:val="00C10FF4"/>
    <w:rsid w:val="00C12BC5"/>
    <w:rsid w:val="00C16324"/>
    <w:rsid w:val="00C17DA0"/>
    <w:rsid w:val="00C34EF2"/>
    <w:rsid w:val="00C45457"/>
    <w:rsid w:val="00C63C50"/>
    <w:rsid w:val="00CA0E72"/>
    <w:rsid w:val="00CA3E44"/>
    <w:rsid w:val="00CA5925"/>
    <w:rsid w:val="00CB67D4"/>
    <w:rsid w:val="00CB778D"/>
    <w:rsid w:val="00CE137C"/>
    <w:rsid w:val="00CE2ED4"/>
    <w:rsid w:val="00CF216F"/>
    <w:rsid w:val="00D17501"/>
    <w:rsid w:val="00D233B5"/>
    <w:rsid w:val="00D35283"/>
    <w:rsid w:val="00D54C6F"/>
    <w:rsid w:val="00D907BD"/>
    <w:rsid w:val="00D9264A"/>
    <w:rsid w:val="00D96E3C"/>
    <w:rsid w:val="00DB29C8"/>
    <w:rsid w:val="00DE529B"/>
    <w:rsid w:val="00DE6D14"/>
    <w:rsid w:val="00E0381A"/>
    <w:rsid w:val="00E336B9"/>
    <w:rsid w:val="00E35E0F"/>
    <w:rsid w:val="00E37D9F"/>
    <w:rsid w:val="00E4797A"/>
    <w:rsid w:val="00E669A4"/>
    <w:rsid w:val="00E76FE7"/>
    <w:rsid w:val="00E84849"/>
    <w:rsid w:val="00E93FE9"/>
    <w:rsid w:val="00E95013"/>
    <w:rsid w:val="00EA05C1"/>
    <w:rsid w:val="00EA4CC3"/>
    <w:rsid w:val="00EB376C"/>
    <w:rsid w:val="00EB5C3D"/>
    <w:rsid w:val="00ED3560"/>
    <w:rsid w:val="00EF3EA5"/>
    <w:rsid w:val="00F049BE"/>
    <w:rsid w:val="00F15173"/>
    <w:rsid w:val="00F20049"/>
    <w:rsid w:val="00F25C6B"/>
    <w:rsid w:val="00F361CC"/>
    <w:rsid w:val="00F4414E"/>
    <w:rsid w:val="00F5231B"/>
    <w:rsid w:val="00F55663"/>
    <w:rsid w:val="00F61B75"/>
    <w:rsid w:val="00F63AAC"/>
    <w:rsid w:val="00F80237"/>
    <w:rsid w:val="00F90A39"/>
    <w:rsid w:val="00FB1964"/>
    <w:rsid w:val="00FC0A60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DF64F"/>
  <w15:docId w15:val="{EEEA4C2E-F1A9-42EF-8E21-F61189BD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CB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10CBC"/>
    <w:pPr>
      <w:keepNext/>
      <w:numPr>
        <w:numId w:val="1"/>
      </w:numPr>
      <w:jc w:val="center"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D39D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210CBC"/>
  </w:style>
  <w:style w:type="character" w:customStyle="1" w:styleId="WW8Num1z1">
    <w:name w:val="WW8Num1z1"/>
    <w:uiPriority w:val="99"/>
    <w:rsid w:val="00210CBC"/>
  </w:style>
  <w:style w:type="character" w:customStyle="1" w:styleId="WW8Num1z2">
    <w:name w:val="WW8Num1z2"/>
    <w:uiPriority w:val="99"/>
    <w:rsid w:val="00210CBC"/>
  </w:style>
  <w:style w:type="character" w:customStyle="1" w:styleId="WW8Num1z3">
    <w:name w:val="WW8Num1z3"/>
    <w:uiPriority w:val="99"/>
    <w:rsid w:val="00210CBC"/>
  </w:style>
  <w:style w:type="character" w:customStyle="1" w:styleId="WW8Num1z4">
    <w:name w:val="WW8Num1z4"/>
    <w:uiPriority w:val="99"/>
    <w:rsid w:val="00210CBC"/>
  </w:style>
  <w:style w:type="character" w:customStyle="1" w:styleId="WW8Num1z5">
    <w:name w:val="WW8Num1z5"/>
    <w:uiPriority w:val="99"/>
    <w:rsid w:val="00210CBC"/>
  </w:style>
  <w:style w:type="character" w:customStyle="1" w:styleId="WW8Num1z6">
    <w:name w:val="WW8Num1z6"/>
    <w:uiPriority w:val="99"/>
    <w:rsid w:val="00210CBC"/>
  </w:style>
  <w:style w:type="character" w:customStyle="1" w:styleId="WW8Num1z7">
    <w:name w:val="WW8Num1z7"/>
    <w:uiPriority w:val="99"/>
    <w:rsid w:val="00210CBC"/>
  </w:style>
  <w:style w:type="character" w:customStyle="1" w:styleId="WW8Num1z8">
    <w:name w:val="WW8Num1z8"/>
    <w:uiPriority w:val="99"/>
    <w:rsid w:val="00210CBC"/>
  </w:style>
  <w:style w:type="character" w:customStyle="1" w:styleId="11">
    <w:name w:val="Основной шрифт абзаца1"/>
    <w:uiPriority w:val="99"/>
    <w:rsid w:val="00210CBC"/>
  </w:style>
  <w:style w:type="character" w:styleId="a3">
    <w:name w:val="page number"/>
    <w:uiPriority w:val="99"/>
    <w:rsid w:val="00210CBC"/>
    <w:rPr>
      <w:rFonts w:cs="Times New Roman"/>
    </w:rPr>
  </w:style>
  <w:style w:type="character" w:styleId="a4">
    <w:name w:val="Hyperlink"/>
    <w:uiPriority w:val="99"/>
    <w:rsid w:val="00210CBC"/>
    <w:rPr>
      <w:color w:val="000080"/>
      <w:u w:val="single"/>
    </w:rPr>
  </w:style>
  <w:style w:type="paragraph" w:customStyle="1" w:styleId="12">
    <w:name w:val="Заголовок1"/>
    <w:basedOn w:val="a"/>
    <w:next w:val="a5"/>
    <w:uiPriority w:val="99"/>
    <w:rsid w:val="00210CBC"/>
    <w:pPr>
      <w:jc w:val="center"/>
    </w:pPr>
    <w:rPr>
      <w:b/>
      <w:szCs w:val="20"/>
    </w:rPr>
  </w:style>
  <w:style w:type="paragraph" w:styleId="a5">
    <w:name w:val="Body Text"/>
    <w:basedOn w:val="a"/>
    <w:link w:val="a6"/>
    <w:uiPriority w:val="99"/>
    <w:rsid w:val="00210CBC"/>
    <w:pPr>
      <w:jc w:val="both"/>
    </w:pPr>
    <w:rPr>
      <w:sz w:val="22"/>
      <w:szCs w:val="20"/>
    </w:rPr>
  </w:style>
  <w:style w:type="character" w:customStyle="1" w:styleId="a6">
    <w:name w:val="Основной текст Знак"/>
    <w:link w:val="a5"/>
    <w:uiPriority w:val="99"/>
    <w:semiHidden/>
    <w:rsid w:val="00CD39D3"/>
    <w:rPr>
      <w:sz w:val="24"/>
      <w:szCs w:val="24"/>
      <w:lang w:eastAsia="zh-CN"/>
    </w:rPr>
  </w:style>
  <w:style w:type="paragraph" w:styleId="a7">
    <w:name w:val="List"/>
    <w:basedOn w:val="a5"/>
    <w:uiPriority w:val="99"/>
    <w:rsid w:val="00210CBC"/>
    <w:rPr>
      <w:rFonts w:cs="Mangal"/>
    </w:rPr>
  </w:style>
  <w:style w:type="paragraph" w:styleId="a8">
    <w:name w:val="caption"/>
    <w:basedOn w:val="a"/>
    <w:uiPriority w:val="99"/>
    <w:qFormat/>
    <w:rsid w:val="00210C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210CBC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210CB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uiPriority w:val="99"/>
    <w:rsid w:val="00210CB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210CB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9">
    <w:name w:val="Body Text Indent"/>
    <w:basedOn w:val="a"/>
    <w:link w:val="aa"/>
    <w:uiPriority w:val="99"/>
    <w:rsid w:val="00210CBC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CD39D3"/>
    <w:rPr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rsid w:val="00210C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CD39D3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rsid w:val="00210C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CD39D3"/>
    <w:rPr>
      <w:sz w:val="24"/>
      <w:szCs w:val="24"/>
      <w:lang w:eastAsia="zh-CN"/>
    </w:rPr>
  </w:style>
  <w:style w:type="paragraph" w:customStyle="1" w:styleId="af">
    <w:name w:val="Содержимое таблицы"/>
    <w:basedOn w:val="a"/>
    <w:uiPriority w:val="99"/>
    <w:rsid w:val="00210CBC"/>
    <w:pPr>
      <w:suppressLineNumbers/>
    </w:pPr>
  </w:style>
  <w:style w:type="paragraph" w:customStyle="1" w:styleId="af0">
    <w:name w:val="Заголовок таблицы"/>
    <w:basedOn w:val="af"/>
    <w:uiPriority w:val="99"/>
    <w:rsid w:val="00210CBC"/>
    <w:pPr>
      <w:jc w:val="center"/>
    </w:pPr>
    <w:rPr>
      <w:b/>
      <w:bCs/>
    </w:rPr>
  </w:style>
  <w:style w:type="paragraph" w:styleId="af1">
    <w:name w:val="List Paragraph"/>
    <w:basedOn w:val="a"/>
    <w:uiPriority w:val="99"/>
    <w:qFormat/>
    <w:rsid w:val="00CA0E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Сивякова</dc:creator>
  <cp:keywords/>
  <dc:description/>
  <cp:lastModifiedBy>User</cp:lastModifiedBy>
  <cp:revision>25</cp:revision>
  <cp:lastPrinted>2024-06-10T09:03:00Z</cp:lastPrinted>
  <dcterms:created xsi:type="dcterms:W3CDTF">2018-11-15T09:16:00Z</dcterms:created>
  <dcterms:modified xsi:type="dcterms:W3CDTF">2024-06-10T12:41:00Z</dcterms:modified>
</cp:coreProperties>
</file>