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3C" w:rsidRPr="0017773C" w:rsidRDefault="00254C19" w:rsidP="0017773C">
      <w:pPr>
        <w:snapToGrid w:val="0"/>
        <w:spacing w:after="0"/>
        <w:jc w:val="center"/>
        <w:rPr>
          <w:rFonts w:cs="Times New Roman"/>
          <w:b/>
          <w:sz w:val="28"/>
          <w:szCs w:val="28"/>
        </w:rPr>
      </w:pPr>
      <w:r w:rsidRPr="0017773C">
        <w:rPr>
          <w:rFonts w:cs="Times New Roman"/>
          <w:b/>
          <w:sz w:val="28"/>
          <w:szCs w:val="28"/>
        </w:rPr>
        <w:t>Схема</w:t>
      </w:r>
      <w:r w:rsidR="0017773C" w:rsidRPr="0017773C">
        <w:rPr>
          <w:rFonts w:cs="Times New Roman"/>
          <w:b/>
          <w:sz w:val="28"/>
          <w:szCs w:val="28"/>
        </w:rPr>
        <w:t xml:space="preserve"> № 45</w:t>
      </w:r>
    </w:p>
    <w:p w:rsidR="007750AD" w:rsidRPr="00C47644" w:rsidRDefault="00254C19" w:rsidP="0017773C">
      <w:pPr>
        <w:snapToGrid w:val="0"/>
        <w:spacing w:after="0"/>
        <w:jc w:val="center"/>
        <w:rPr>
          <w:noProof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границ территории, прилегающей к </w:t>
      </w:r>
      <w:r w:rsidRPr="00C47644">
        <w:rPr>
          <w:color w:val="000000"/>
          <w:sz w:val="24"/>
          <w:szCs w:val="24"/>
        </w:rPr>
        <w:t>отделению</w:t>
      </w:r>
      <w:r w:rsidR="00B051E1" w:rsidRPr="00C47644">
        <w:rPr>
          <w:color w:val="000000"/>
          <w:sz w:val="24"/>
          <w:szCs w:val="24"/>
        </w:rPr>
        <w:t xml:space="preserve"> «Лучки» Пограничного управления ПУ ФСБ России по С-Петербургу и Ленинградской области</w:t>
      </w:r>
      <w:r w:rsidR="009E4FC2" w:rsidRPr="00C47644">
        <w:rPr>
          <w:color w:val="000000"/>
          <w:sz w:val="24"/>
          <w:szCs w:val="24"/>
        </w:rPr>
        <w:t xml:space="preserve"> </w:t>
      </w:r>
      <w:r w:rsidR="003B4C8D" w:rsidRPr="00C47644">
        <w:rPr>
          <w:sz w:val="24"/>
          <w:szCs w:val="24"/>
        </w:rPr>
        <w:t xml:space="preserve"> </w:t>
      </w:r>
      <w:r w:rsidR="00451F09" w:rsidRPr="00C47644">
        <w:rPr>
          <w:sz w:val="24"/>
          <w:szCs w:val="24"/>
        </w:rPr>
        <w:t xml:space="preserve">по адресу: </w:t>
      </w:r>
      <w:r w:rsidR="00B051E1" w:rsidRPr="00C47644">
        <w:rPr>
          <w:color w:val="000000"/>
          <w:sz w:val="24"/>
          <w:szCs w:val="24"/>
        </w:rPr>
        <w:t>г. Сланцы, ул. Ломоносова, д. 10</w:t>
      </w:r>
    </w:p>
    <w:p w:rsidR="00B051E1" w:rsidRPr="009E4FC2" w:rsidRDefault="00B051E1" w:rsidP="00B051E1">
      <w:pPr>
        <w:snapToGrid w:val="0"/>
        <w:jc w:val="center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372338" cy="4945711"/>
            <wp:effectExtent l="19050" t="0" r="0" b="0"/>
            <wp:docPr id="16" name="Рисунок 15" descr="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951" cy="4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F51" w:rsidRPr="00490B1A" w:rsidRDefault="009C13DA" w:rsidP="00EA644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0B1A">
        <w:rPr>
          <w:rFonts w:cs="Times New Roman"/>
          <w:sz w:val="24"/>
          <w:szCs w:val="24"/>
        </w:rPr>
        <w:t xml:space="preserve">Радиус, определяющий границу территории, прилегающей к объекту, на которой не допускается розничная торговля алкогольной продукции, </w:t>
      </w:r>
      <w:r w:rsidR="00BE06A5" w:rsidRPr="00490B1A">
        <w:rPr>
          <w:rFonts w:cs="Times New Roman"/>
          <w:sz w:val="24"/>
          <w:szCs w:val="24"/>
        </w:rPr>
        <w:t>составляет</w:t>
      </w:r>
      <w:r w:rsidR="00E221F3">
        <w:rPr>
          <w:rFonts w:cs="Times New Roman"/>
          <w:sz w:val="24"/>
          <w:szCs w:val="24"/>
        </w:rPr>
        <w:t xml:space="preserve"> 50</w:t>
      </w:r>
      <w:r w:rsidRPr="00490B1A">
        <w:rPr>
          <w:rFonts w:cs="Times New Roman"/>
          <w:sz w:val="24"/>
          <w:szCs w:val="24"/>
        </w:rPr>
        <w:t xml:space="preserve"> м.</w:t>
      </w:r>
    </w:p>
    <w:p w:rsidR="00E5244F" w:rsidRPr="00490B1A" w:rsidRDefault="00E5244F" w:rsidP="00EA6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33F51" w:rsidRPr="00490B1A" w:rsidRDefault="00E5244F" w:rsidP="000C7CB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90B1A">
        <w:rPr>
          <w:rFonts w:cs="Times New Roman"/>
          <w:sz w:val="24"/>
          <w:szCs w:val="24"/>
        </w:rPr>
        <w:t>Условные обозначения:</w:t>
      </w:r>
    </w:p>
    <w:p w:rsidR="00433F51" w:rsidRPr="00490B1A" w:rsidRDefault="00433F51" w:rsidP="00EA64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490B1A" w:rsidRDefault="00380BC2" w:rsidP="00EA64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 w:rsidRPr="00490B1A">
        <w:rPr>
          <w:rFonts w:cs="Times New Roman"/>
          <w:sz w:val="24"/>
          <w:szCs w:val="24"/>
        </w:rPr>
        <w:t xml:space="preserve">Вход для посетителей в объект </w:t>
      </w:r>
      <w:r w:rsidR="00BE06A5" w:rsidRPr="00490B1A">
        <w:rPr>
          <w:rFonts w:cs="Times New Roman"/>
          <w:sz w:val="24"/>
          <w:szCs w:val="24"/>
        </w:rPr>
        <w:t>и/или обособленную территорию</w:t>
      </w:r>
    </w:p>
    <w:p w:rsidR="00433F51" w:rsidRPr="00490B1A" w:rsidRDefault="00433F51" w:rsidP="00EA64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433F51" w:rsidRPr="00490B1A" w:rsidRDefault="00380BC2" w:rsidP="00EA64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 w:rsidRPr="00490B1A">
        <w:rPr>
          <w:rFonts w:cs="Times New Roman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 w:rsidRPr="00490B1A">
        <w:rPr>
          <w:rFonts w:cs="Times New Roman"/>
          <w:sz w:val="24"/>
          <w:szCs w:val="24"/>
        </w:rPr>
        <w:t xml:space="preserve"> торговля алкогольной продукции</w:t>
      </w:r>
    </w:p>
    <w:p w:rsidR="0045034C" w:rsidRPr="00490B1A" w:rsidRDefault="0019285B" w:rsidP="00EA64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cs="Times New Roman"/>
          <w:sz w:val="23"/>
          <w:szCs w:val="23"/>
        </w:rPr>
      </w:pPr>
      <w:r w:rsidRPr="00490B1A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34C" w:rsidRPr="00490B1A">
        <w:rPr>
          <w:rFonts w:cs="Times New Roman"/>
          <w:sz w:val="23"/>
          <w:szCs w:val="23"/>
        </w:rPr>
        <w:t xml:space="preserve"> </w:t>
      </w:r>
    </w:p>
    <w:p w:rsidR="00264312" w:rsidRPr="00C47644" w:rsidRDefault="00B051E1" w:rsidP="00B051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 w:rsidRPr="00C47644">
        <w:rPr>
          <w:color w:val="000000"/>
          <w:sz w:val="24"/>
          <w:szCs w:val="24"/>
        </w:rPr>
        <w:t>Отделение «Лучки» Пограничного управления ПУ ФСБ России по С-Петербургу и Ленинградской области</w:t>
      </w:r>
    </w:p>
    <w:sectPr w:rsidR="00264312" w:rsidRPr="00C47644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72BA7"/>
    <w:rsid w:val="000B3B7D"/>
    <w:rsid w:val="000C1AA9"/>
    <w:rsid w:val="000C6FC8"/>
    <w:rsid w:val="000C7CBA"/>
    <w:rsid w:val="0013546A"/>
    <w:rsid w:val="0017773C"/>
    <w:rsid w:val="00182CC9"/>
    <w:rsid w:val="0019285B"/>
    <w:rsid w:val="0020756C"/>
    <w:rsid w:val="00243136"/>
    <w:rsid w:val="00254C19"/>
    <w:rsid w:val="00264312"/>
    <w:rsid w:val="002E6EB0"/>
    <w:rsid w:val="002F7C12"/>
    <w:rsid w:val="003061F4"/>
    <w:rsid w:val="00380BC2"/>
    <w:rsid w:val="003B4C8D"/>
    <w:rsid w:val="003C062F"/>
    <w:rsid w:val="004327D7"/>
    <w:rsid w:val="00433F51"/>
    <w:rsid w:val="0045034C"/>
    <w:rsid w:val="00451F09"/>
    <w:rsid w:val="00490B1A"/>
    <w:rsid w:val="004B7CB5"/>
    <w:rsid w:val="0051260C"/>
    <w:rsid w:val="005641B4"/>
    <w:rsid w:val="005A43D9"/>
    <w:rsid w:val="005B6424"/>
    <w:rsid w:val="00604389"/>
    <w:rsid w:val="006130C3"/>
    <w:rsid w:val="006A2417"/>
    <w:rsid w:val="006B07F3"/>
    <w:rsid w:val="006D0F05"/>
    <w:rsid w:val="0070050D"/>
    <w:rsid w:val="007076E0"/>
    <w:rsid w:val="00711C68"/>
    <w:rsid w:val="007447D8"/>
    <w:rsid w:val="00753261"/>
    <w:rsid w:val="007750AD"/>
    <w:rsid w:val="007B7F69"/>
    <w:rsid w:val="0082464B"/>
    <w:rsid w:val="008F4644"/>
    <w:rsid w:val="0094595A"/>
    <w:rsid w:val="009744C9"/>
    <w:rsid w:val="009B18DF"/>
    <w:rsid w:val="009C13DA"/>
    <w:rsid w:val="009D63D3"/>
    <w:rsid w:val="009E4FC2"/>
    <w:rsid w:val="00A31EBA"/>
    <w:rsid w:val="00AD1500"/>
    <w:rsid w:val="00B051E1"/>
    <w:rsid w:val="00B57FAB"/>
    <w:rsid w:val="00BE0041"/>
    <w:rsid w:val="00BE06A5"/>
    <w:rsid w:val="00BF4C63"/>
    <w:rsid w:val="00C03ED6"/>
    <w:rsid w:val="00C47644"/>
    <w:rsid w:val="00C54DEC"/>
    <w:rsid w:val="00C85761"/>
    <w:rsid w:val="00CC7DC4"/>
    <w:rsid w:val="00CD4A94"/>
    <w:rsid w:val="00DA266F"/>
    <w:rsid w:val="00DA3289"/>
    <w:rsid w:val="00E221F3"/>
    <w:rsid w:val="00E36E3A"/>
    <w:rsid w:val="00E5244F"/>
    <w:rsid w:val="00E66F39"/>
    <w:rsid w:val="00EA644F"/>
    <w:rsid w:val="00EB0D83"/>
    <w:rsid w:val="00F0754D"/>
    <w:rsid w:val="00F43DBF"/>
    <w:rsid w:val="00F5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B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82464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32"/>
      <w:lang w:val="en-US" w:bidi="en-US"/>
    </w:rPr>
  </w:style>
  <w:style w:type="character" w:customStyle="1" w:styleId="WW8Num1z2">
    <w:name w:val="WW8Num1z2"/>
    <w:rsid w:val="00F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2018-11-28T10:32:00Z</dcterms:created>
  <dcterms:modified xsi:type="dcterms:W3CDTF">2018-12-19T12:31:00Z</dcterms:modified>
</cp:coreProperties>
</file>