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FE47" w14:textId="188C4C08" w:rsidR="0038776D" w:rsidRPr="0038776D" w:rsidRDefault="0038776D" w:rsidP="0038776D">
      <w:r w:rsidRPr="0038776D">
        <w:drawing>
          <wp:inline distT="0" distB="0" distL="0" distR="0" wp14:anchorId="1E592277" wp14:editId="16676B4E">
            <wp:extent cx="2857500" cy="4038600"/>
            <wp:effectExtent l="0" t="0" r="0" b="0"/>
            <wp:docPr id="274429552" name="Рисунок 2" descr="Coвeт мнoгoквapтиpнoгo дoмa (CMД) пpизвaн peгyлиpoвaть взaимoдeйcтвиe мeждy yпpaвляющими opгaнизaциями и иx клиeнтaми. ">
              <a:hlinkClick xmlns:a="http://schemas.openxmlformats.org/drawingml/2006/main" r:id="rId5" tooltip="&quot;Coвeт мнoгoквapтиpнoгo дoмa (CMД) пpизвaн peгyлиpoвaть взaимoдeйcтвиe мeждy yпpaвляющими opгaнизaциями и иx клиeнтaми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вeт мнoгoквapтиpнoгo дoмa (CMД) пpизвaн peгyлиpoвaть взaимoдeйcтвиe мeждy yпpaвляющими opгaнизaциями и иx клиeнтaми. ">
                      <a:hlinkClick r:id="rId5" tooltip="&quot;Coвeт мнoгoквapтиpнoгo дoмa (CMД) пpизвaн peгyлиpoвaть взaимoдeйcтвиe мeждy yпpaвляющими opгaнизaциями и иx клиeнтaми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76D">
        <w:t>Coвeт мнoгoквapтиpнoгo дoмa (CMД) пpизвaн peгyлиpoвaть взaимoдeйcтвиe мeждy yпpaвляющими opгaнизaциями и иx клиeнтaми. Бeз CMД cвязь oбoиx этиx звeньeв cтaнoвитcя xpyпкoй. Boзникaeт pяд пpoблeм, кoтopыe кpaйнe зaтpyднитeльнo peшить бeз cвoeoбpaзнoгo пocpeдникa, в poли кoтopoгo и выcтyпaeт coвeт.</w:t>
      </w:r>
    </w:p>
    <w:p w14:paraId="01A6DBD7" w14:textId="77777777" w:rsidR="0038776D" w:rsidRPr="0038776D" w:rsidRDefault="0038776D" w:rsidP="0038776D">
      <w:r w:rsidRPr="0038776D">
        <w:t>Совет многоквартирного дома – СМД – помогает взаимодействовать жильцам и управляющей компании, являясь своеобразным посредником между ними. Иногда его называют домовым комитетом.</w:t>
      </w:r>
    </w:p>
    <w:p w14:paraId="794C65BF" w14:textId="77777777" w:rsidR="0038776D" w:rsidRPr="0038776D" w:rsidRDefault="0038776D" w:rsidP="0038776D">
      <w:r w:rsidRPr="0038776D">
        <w:t>Это </w:t>
      </w:r>
      <w:r w:rsidRPr="0038776D">
        <w:rPr>
          <w:b/>
          <w:bCs/>
        </w:rPr>
        <w:t>общественный орган</w:t>
      </w:r>
      <w:r w:rsidRPr="0038776D">
        <w:t> – представитель владельцев квартир. Он не является юридическим лицом и регистрировать его нигде не нужно, в отличие от управляющей организации – юридического лица, которое решает </w:t>
      </w:r>
      <w:hyperlink r:id="rId7" w:history="1">
        <w:r w:rsidRPr="0038776D">
          <w:rPr>
            <w:rStyle w:val="ac"/>
          </w:rPr>
          <w:t>задачи по обслуживанию дома</w:t>
        </w:r>
      </w:hyperlink>
      <w:r w:rsidRPr="0038776D">
        <w:t>. Совет дома руководствуется мнением большинства жителей, тесно работает со своей управляющей компанией и контролирует ее деятельность.</w:t>
      </w:r>
    </w:p>
    <w:p w14:paraId="02E85BC2" w14:textId="77777777" w:rsidR="0038776D" w:rsidRPr="0038776D" w:rsidRDefault="0038776D" w:rsidP="0038776D">
      <w:r w:rsidRPr="0038776D">
        <w:t>Создание и осуществление деятельности совета основывается на законах:</w:t>
      </w:r>
    </w:p>
    <w:p w14:paraId="2714DACC" w14:textId="77777777" w:rsidR="0038776D" w:rsidRPr="0038776D" w:rsidRDefault="0038776D" w:rsidP="0038776D">
      <w:pPr>
        <w:numPr>
          <w:ilvl w:val="0"/>
          <w:numId w:val="1"/>
        </w:numPr>
      </w:pPr>
      <w:hyperlink r:id="rId8" w:history="1">
        <w:r w:rsidRPr="0038776D">
          <w:rPr>
            <w:rStyle w:val="ac"/>
          </w:rPr>
          <w:t>Конституция РФ</w:t>
        </w:r>
      </w:hyperlink>
    </w:p>
    <w:p w14:paraId="661A9C3A" w14:textId="77777777" w:rsidR="0038776D" w:rsidRPr="0038776D" w:rsidRDefault="0038776D" w:rsidP="0038776D">
      <w:pPr>
        <w:numPr>
          <w:ilvl w:val="0"/>
          <w:numId w:val="1"/>
        </w:numPr>
      </w:pPr>
      <w:hyperlink r:id="rId9" w:history="1">
        <w:r w:rsidRPr="0038776D">
          <w:rPr>
            <w:rStyle w:val="ac"/>
          </w:rPr>
          <w:t>Жилищный кодекс</w:t>
        </w:r>
      </w:hyperlink>
      <w:r w:rsidRPr="0038776D">
        <w:t>, статья 161.1</w:t>
      </w:r>
    </w:p>
    <w:p w14:paraId="25E83EEE" w14:textId="77777777" w:rsidR="0038776D" w:rsidRPr="0038776D" w:rsidRDefault="0038776D" w:rsidP="0038776D">
      <w:pPr>
        <w:numPr>
          <w:ilvl w:val="0"/>
          <w:numId w:val="1"/>
        </w:numPr>
      </w:pPr>
      <w:r w:rsidRPr="0038776D">
        <w:t>Гражданский кодекс (</w:t>
      </w:r>
      <w:hyperlink r:id="rId10" w:history="1">
        <w:r w:rsidRPr="0038776D">
          <w:rPr>
            <w:rStyle w:val="ac"/>
          </w:rPr>
          <w:t>часть 1</w:t>
        </w:r>
      </w:hyperlink>
      <w:r w:rsidRPr="0038776D">
        <w:t>, </w:t>
      </w:r>
      <w:hyperlink r:id="rId11" w:history="1">
        <w:r w:rsidRPr="0038776D">
          <w:rPr>
            <w:rStyle w:val="ac"/>
          </w:rPr>
          <w:t>часть 2</w:t>
        </w:r>
      </w:hyperlink>
      <w:r w:rsidRPr="0038776D">
        <w:t>, </w:t>
      </w:r>
      <w:hyperlink r:id="rId12" w:history="1">
        <w:r w:rsidRPr="0038776D">
          <w:rPr>
            <w:rStyle w:val="ac"/>
          </w:rPr>
          <w:t>часть 3</w:t>
        </w:r>
      </w:hyperlink>
      <w:r w:rsidRPr="0038776D">
        <w:t>)</w:t>
      </w:r>
    </w:p>
    <w:p w14:paraId="59C2EC7A" w14:textId="77777777" w:rsidR="0038776D" w:rsidRPr="0038776D" w:rsidRDefault="0038776D" w:rsidP="0038776D">
      <w:pPr>
        <w:numPr>
          <w:ilvl w:val="0"/>
          <w:numId w:val="1"/>
        </w:numPr>
      </w:pPr>
      <w:hyperlink r:id="rId13" w:history="1">
        <w:r w:rsidRPr="0038776D">
          <w:rPr>
            <w:rStyle w:val="ac"/>
          </w:rPr>
          <w:t>Указ Президента России №425 от 27.05.1997</w:t>
        </w:r>
      </w:hyperlink>
      <w:r w:rsidRPr="0038776D">
        <w:t> о реформе ЖКХ России</w:t>
      </w:r>
    </w:p>
    <w:p w14:paraId="25F6F11E" w14:textId="77777777" w:rsidR="0038776D" w:rsidRPr="0038776D" w:rsidRDefault="0038776D" w:rsidP="0038776D">
      <w:pPr>
        <w:numPr>
          <w:ilvl w:val="0"/>
          <w:numId w:val="1"/>
        </w:numPr>
      </w:pPr>
      <w:hyperlink r:id="rId14" w:history="1">
        <w:r w:rsidRPr="0038776D">
          <w:rPr>
            <w:rStyle w:val="ac"/>
          </w:rPr>
          <w:t>Указ Президента России №600 от 07.05.2012</w:t>
        </w:r>
      </w:hyperlink>
      <w:r w:rsidRPr="0038776D">
        <w:t> о порядке обеспечения граждан страны комфортным и доступным жильем, а также о повышении уровня жилищно-коммунальных услуг</w:t>
      </w:r>
    </w:p>
    <w:p w14:paraId="0D8CDBDA" w14:textId="77777777" w:rsidR="0038776D" w:rsidRPr="0038776D" w:rsidRDefault="0038776D" w:rsidP="0038776D">
      <w:pPr>
        <w:numPr>
          <w:ilvl w:val="0"/>
          <w:numId w:val="1"/>
        </w:numPr>
      </w:pPr>
      <w:hyperlink r:id="rId15" w:history="1">
        <w:r w:rsidRPr="0038776D">
          <w:rPr>
            <w:rStyle w:val="ac"/>
          </w:rPr>
          <w:t>Федеральный закон России №209-Ф3 от 21.07.2014</w:t>
        </w:r>
      </w:hyperlink>
      <w:r w:rsidRPr="0038776D">
        <w:t> об информационной системе государства в сфере ЖКХ (</w:t>
      </w:r>
      <w:hyperlink r:id="rId16" w:history="1">
        <w:r w:rsidRPr="0038776D">
          <w:rPr>
            <w:rStyle w:val="ac"/>
          </w:rPr>
          <w:t>ГИС</w:t>
        </w:r>
      </w:hyperlink>
      <w:r w:rsidRPr="0038776D">
        <w:t>)</w:t>
      </w:r>
    </w:p>
    <w:p w14:paraId="6FDAE667" w14:textId="77777777" w:rsidR="0038776D" w:rsidRPr="0038776D" w:rsidRDefault="0038776D" w:rsidP="0038776D">
      <w:r w:rsidRPr="0038776D">
        <w:rPr>
          <w:b/>
          <w:bCs/>
        </w:rPr>
        <w:t>Зачем нужен совет дома: управляющим компаниям и жильцам</w:t>
      </w:r>
    </w:p>
    <w:p w14:paraId="3BC5DDB4" w14:textId="77777777" w:rsidR="0038776D" w:rsidRPr="0038776D" w:rsidRDefault="0038776D" w:rsidP="0038776D">
      <w:r w:rsidRPr="0038776D">
        <w:t>Предложить собрать совет дома может управляющая компания. Вопрос по выбору совета дома может содержаться в повестке общего собрания. На собрании представитель УК предлагает собрать совет дома, желающие выдвигают кандидатуры. Кандидаты сообщают свои данные – ФИО, квартира, номер телефона, их записывают. И потом проводится отдельное общее собрание или заочное голосование, где остальные жители могут проголосовать за или против конкретной кандидатуры. Членами совета становятся те </w:t>
      </w:r>
      <w:r w:rsidRPr="0038776D">
        <w:rPr>
          <w:b/>
          <w:bCs/>
        </w:rPr>
        <w:t>собственники</w:t>
      </w:r>
      <w:r w:rsidRPr="0038776D">
        <w:t>, которые были выбраны на </w:t>
      </w:r>
      <w:hyperlink r:id="rId17" w:anchor="provedenie" w:history="1">
        <w:r w:rsidRPr="0038776D">
          <w:rPr>
            <w:rStyle w:val="ac"/>
          </w:rPr>
          <w:t>общем голосовании</w:t>
        </w:r>
      </w:hyperlink>
      <w:r w:rsidRPr="0038776D">
        <w:t>. Арендаторы и наниматели </w:t>
      </w:r>
      <w:r w:rsidRPr="0038776D">
        <w:rPr>
          <w:b/>
          <w:bCs/>
        </w:rPr>
        <w:t>не могут</w:t>
      </w:r>
      <w:r w:rsidRPr="0038776D">
        <w:t> находиться в составе совета.</w:t>
      </w:r>
    </w:p>
    <w:p w14:paraId="30D7059A" w14:textId="77777777" w:rsidR="0038776D" w:rsidRPr="0038776D" w:rsidRDefault="0038776D" w:rsidP="0038776D">
      <w:r w:rsidRPr="0038776D">
        <w:t>Согласно статье 161.1 Жилищного Кодекса многоквартирный дом может иметь только один орган управления. Совет МКД должен быть </w:t>
      </w:r>
      <w:r w:rsidRPr="0038776D">
        <w:rPr>
          <w:b/>
          <w:bCs/>
        </w:rPr>
        <w:t>в каждом доме с пятью и более квартирами, если в нём не создано иное объединение жителей</w:t>
      </w:r>
      <w:r w:rsidRPr="0038776D">
        <w:t>: ТСЖ, ТСН, жилищный или потребительский кооператив. Поэтому совет не может быть создан в ТСЖ – товариществе собственников жилья или ЖСК – жилищно-строительном кооперативе, поскольку они уже сами являются органом управления.</w:t>
      </w:r>
    </w:p>
    <w:p w14:paraId="43FEBC29" w14:textId="77777777" w:rsidR="0038776D" w:rsidRPr="0038776D" w:rsidRDefault="0038776D" w:rsidP="0038776D">
      <w:r w:rsidRPr="0038776D">
        <w:t>Совет дома – </w:t>
      </w:r>
      <w:r w:rsidRPr="0038776D">
        <w:rPr>
          <w:b/>
          <w:bCs/>
        </w:rPr>
        <w:t>совещательный</w:t>
      </w:r>
      <w:r w:rsidRPr="0038776D">
        <w:t> орган (п. 11 статьи 161.1 ЖК РФ), а председатель – </w:t>
      </w:r>
      <w:r w:rsidRPr="0038776D">
        <w:rPr>
          <w:b/>
          <w:bCs/>
        </w:rPr>
        <w:t>официальный представитель совета</w:t>
      </w:r>
      <w:r w:rsidRPr="0038776D">
        <w:t>.</w:t>
      </w:r>
    </w:p>
    <w:p w14:paraId="1E855B38" w14:textId="77777777" w:rsidR="0038776D" w:rsidRPr="0038776D" w:rsidRDefault="0038776D" w:rsidP="0038776D">
      <w:r w:rsidRPr="0038776D">
        <w:t>Совет заявляет о существующих проблемах и контролирует деятельность организации, обслуживающей дом. Председатель передает все данные в УК, осуществляет прямое взаимодействие с управляющей организацией.</w:t>
      </w:r>
    </w:p>
    <w:p w14:paraId="7D094383" w14:textId="77777777" w:rsidR="0038776D" w:rsidRPr="0038776D" w:rsidRDefault="0038776D" w:rsidP="0038776D">
      <w:r w:rsidRPr="0038776D">
        <w:t>Совет дома должен </w:t>
      </w:r>
      <w:r w:rsidRPr="0038776D">
        <w:rPr>
          <w:b/>
          <w:bCs/>
        </w:rPr>
        <w:t>решать задачи</w:t>
      </w:r>
      <w:r w:rsidRPr="0038776D">
        <w:t>:</w:t>
      </w:r>
    </w:p>
    <w:p w14:paraId="6770066D" w14:textId="77777777" w:rsidR="0038776D" w:rsidRPr="0038776D" w:rsidRDefault="0038776D" w:rsidP="0038776D">
      <w:pPr>
        <w:numPr>
          <w:ilvl w:val="0"/>
          <w:numId w:val="2"/>
        </w:numPr>
      </w:pPr>
      <w:r w:rsidRPr="0038776D">
        <w:t>подготовка предложений для рассмотрения на общем собрании собственников;</w:t>
      </w:r>
    </w:p>
    <w:p w14:paraId="4FB37DF4" w14:textId="77777777" w:rsidR="0038776D" w:rsidRPr="0038776D" w:rsidRDefault="0038776D" w:rsidP="0038776D">
      <w:pPr>
        <w:numPr>
          <w:ilvl w:val="0"/>
          <w:numId w:val="2"/>
        </w:numPr>
      </w:pPr>
      <w:r w:rsidRPr="0038776D">
        <w:t>контроль над выполнением решений, принятых в ходе собрания жильцов.</w:t>
      </w:r>
    </w:p>
    <w:p w14:paraId="33F3EB3C" w14:textId="77777777" w:rsidR="0038776D" w:rsidRPr="0038776D" w:rsidRDefault="0038776D" w:rsidP="0038776D">
      <w:r w:rsidRPr="0038776D">
        <w:t>Взаимодействие совета дома и управляющей организации важно, потому что УК нужно получать обратную связь от жителей, а жильцам – контролировать работу управляющей организации. При этом совет дома должен отражать активность жителей и действовать в целях улучшения содержания дома, а не для войны с управляющей компанией.</w:t>
      </w:r>
    </w:p>
    <w:p w14:paraId="2F941E5C" w14:textId="77777777" w:rsidR="0038776D" w:rsidRPr="0038776D" w:rsidRDefault="0038776D" w:rsidP="0038776D">
      <w:r w:rsidRPr="0038776D">
        <w:t>Совет дома может </w:t>
      </w:r>
      <w:r w:rsidRPr="0038776D">
        <w:rPr>
          <w:b/>
          <w:bCs/>
        </w:rPr>
        <w:t>помочь управляющей организации</w:t>
      </w:r>
      <w:r w:rsidRPr="0038776D">
        <w:t>:</w:t>
      </w:r>
    </w:p>
    <w:p w14:paraId="605D86C9" w14:textId="77777777" w:rsidR="0038776D" w:rsidRPr="0038776D" w:rsidRDefault="0038776D" w:rsidP="0038776D">
      <w:pPr>
        <w:numPr>
          <w:ilvl w:val="0"/>
          <w:numId w:val="3"/>
        </w:numPr>
      </w:pPr>
      <w:r w:rsidRPr="0038776D">
        <w:t>донести пожелания собственников по текущему ремонту,</w:t>
      </w:r>
    </w:p>
    <w:p w14:paraId="7F08C547" w14:textId="77777777" w:rsidR="0038776D" w:rsidRPr="0038776D" w:rsidRDefault="0038776D" w:rsidP="0038776D">
      <w:pPr>
        <w:numPr>
          <w:ilvl w:val="0"/>
          <w:numId w:val="3"/>
        </w:numPr>
      </w:pPr>
      <w:r w:rsidRPr="0038776D">
        <w:t>выдвинуть предложения по благоустройству,</w:t>
      </w:r>
    </w:p>
    <w:p w14:paraId="0E852317" w14:textId="77777777" w:rsidR="0038776D" w:rsidRPr="0038776D" w:rsidRDefault="0038776D" w:rsidP="0038776D">
      <w:pPr>
        <w:numPr>
          <w:ilvl w:val="0"/>
          <w:numId w:val="3"/>
        </w:numPr>
      </w:pPr>
      <w:r w:rsidRPr="0038776D">
        <w:t>организовать проведение общего собрания,</w:t>
      </w:r>
    </w:p>
    <w:p w14:paraId="249FEB38" w14:textId="77777777" w:rsidR="0038776D" w:rsidRPr="0038776D" w:rsidRDefault="0038776D" w:rsidP="0038776D">
      <w:pPr>
        <w:numPr>
          <w:ilvl w:val="0"/>
          <w:numId w:val="3"/>
        </w:numPr>
      </w:pPr>
      <w:r w:rsidRPr="0038776D">
        <w:t>распространить важную информацию.</w:t>
      </w:r>
    </w:p>
    <w:p w14:paraId="260F9039" w14:textId="77777777" w:rsidR="0038776D" w:rsidRPr="0038776D" w:rsidRDefault="0038776D" w:rsidP="0038776D">
      <w:r w:rsidRPr="0038776D">
        <w:lastRenderedPageBreak/>
        <w:t>Совет контролирует, как содержится и ремонтируется </w:t>
      </w:r>
      <w:hyperlink r:id="rId18" w:history="1">
        <w:r w:rsidRPr="0038776D">
          <w:rPr>
            <w:rStyle w:val="ac"/>
          </w:rPr>
          <w:t>общее имущество</w:t>
        </w:r>
      </w:hyperlink>
      <w:r w:rsidRPr="0038776D">
        <w:t> многоквартирного дома; представляет интересы жителей при взаимодействии с управляющей организацией.</w:t>
      </w:r>
    </w:p>
    <w:p w14:paraId="3E1C9C1F" w14:textId="77777777" w:rsidR="0038776D" w:rsidRPr="0038776D" w:rsidRDefault="0038776D" w:rsidP="0038776D">
      <w:r w:rsidRPr="0038776D">
        <w:rPr>
          <w:b/>
          <w:bCs/>
        </w:rPr>
        <w:t>У совета и управляющей компании одна общая цель – надлежащее содержание дома</w:t>
      </w:r>
      <w:r w:rsidRPr="0038776D">
        <w:t>.</w:t>
      </w:r>
    </w:p>
    <w:p w14:paraId="6A9E1AB0" w14:textId="77777777" w:rsidR="0038776D" w:rsidRPr="0038776D" w:rsidRDefault="0038776D" w:rsidP="0038776D">
      <w:r w:rsidRPr="0038776D">
        <w:t>Причины, почему совет дома может работать неэффективно:</w:t>
      </w:r>
    </w:p>
    <w:p w14:paraId="4E72D270" w14:textId="77777777" w:rsidR="0038776D" w:rsidRPr="0038776D" w:rsidRDefault="0038776D" w:rsidP="0038776D">
      <w:pPr>
        <w:numPr>
          <w:ilvl w:val="0"/>
          <w:numId w:val="4"/>
        </w:numPr>
      </w:pPr>
      <w:r w:rsidRPr="0038776D">
        <w:t>Формальность существования совета.</w:t>
      </w:r>
    </w:p>
    <w:p w14:paraId="2600003C" w14:textId="77777777" w:rsidR="0038776D" w:rsidRPr="0038776D" w:rsidRDefault="0038776D" w:rsidP="0038776D">
      <w:pPr>
        <w:numPr>
          <w:ilvl w:val="0"/>
          <w:numId w:val="4"/>
        </w:numPr>
      </w:pPr>
      <w:r w:rsidRPr="0038776D">
        <w:t>Выбор неактивных людей в состав совета.</w:t>
      </w:r>
    </w:p>
    <w:p w14:paraId="6915C6B3" w14:textId="77777777" w:rsidR="0038776D" w:rsidRPr="0038776D" w:rsidRDefault="0038776D" w:rsidP="0038776D">
      <w:pPr>
        <w:numPr>
          <w:ilvl w:val="0"/>
          <w:numId w:val="4"/>
        </w:numPr>
      </w:pPr>
      <w:r w:rsidRPr="0038776D">
        <w:t>Незаинтересованность в изучении современного жилищного законодательства.</w:t>
      </w:r>
    </w:p>
    <w:p w14:paraId="0374B71E" w14:textId="77777777" w:rsidR="0038776D" w:rsidRPr="0038776D" w:rsidRDefault="0038776D" w:rsidP="0038776D">
      <w:pPr>
        <w:numPr>
          <w:ilvl w:val="0"/>
          <w:numId w:val="4"/>
        </w:numPr>
      </w:pPr>
      <w:r w:rsidRPr="0038776D">
        <w:t>Совет в конфронтации с управляющей компанией.</w:t>
      </w:r>
    </w:p>
    <w:p w14:paraId="2FA1B791" w14:textId="77777777" w:rsidR="0038776D" w:rsidRPr="0038776D" w:rsidRDefault="0038776D" w:rsidP="0038776D">
      <w:pPr>
        <w:numPr>
          <w:ilvl w:val="0"/>
          <w:numId w:val="4"/>
        </w:numPr>
      </w:pPr>
      <w:r w:rsidRPr="0038776D">
        <w:t>Большое число членов совета. Законом их число не регламентировано, но согласно практике, совет из более 7-8 человек не эффективен.</w:t>
      </w:r>
    </w:p>
    <w:p w14:paraId="6A0BFBF5" w14:textId="77777777" w:rsidR="0038776D" w:rsidRPr="0038776D" w:rsidRDefault="0038776D" w:rsidP="0038776D">
      <w:pPr>
        <w:numPr>
          <w:ilvl w:val="0"/>
          <w:numId w:val="4"/>
        </w:numPr>
      </w:pPr>
      <w:r w:rsidRPr="0038776D">
        <w:t>Отсутствие диалога совета с остальными жителями, совет не интересуется мнением всех жителей.</w:t>
      </w:r>
    </w:p>
    <w:p w14:paraId="68CDCE60" w14:textId="77777777" w:rsidR="0038776D" w:rsidRPr="0038776D" w:rsidRDefault="0038776D" w:rsidP="0038776D">
      <w:pPr>
        <w:numPr>
          <w:ilvl w:val="0"/>
          <w:numId w:val="4"/>
        </w:numPr>
      </w:pPr>
      <w:r w:rsidRPr="0038776D">
        <w:t>Лоббирование интересов отдельных групп жителей (например, только отдельных подъездов или только автомобилистов).</w:t>
      </w:r>
    </w:p>
    <w:p w14:paraId="3A733A0D" w14:textId="77777777" w:rsidR="0038776D" w:rsidRPr="0038776D" w:rsidRDefault="0038776D" w:rsidP="0038776D">
      <w:pPr>
        <w:numPr>
          <w:ilvl w:val="0"/>
          <w:numId w:val="4"/>
        </w:numPr>
      </w:pPr>
      <w:r w:rsidRPr="0038776D">
        <w:t>За весь совет работает только председатель в одиночку, «выгорает» и совет перестает работать эффективно.</w:t>
      </w:r>
    </w:p>
    <w:p w14:paraId="7186E441" w14:textId="77777777" w:rsidR="0038776D" w:rsidRPr="0038776D" w:rsidRDefault="0038776D" w:rsidP="0038776D">
      <w:r w:rsidRPr="0038776D">
        <w:t>Рекомендации для организации эффективной работы совета дома:</w:t>
      </w:r>
    </w:p>
    <w:p w14:paraId="5EEF8227" w14:textId="77777777" w:rsidR="0038776D" w:rsidRPr="0038776D" w:rsidRDefault="0038776D" w:rsidP="0038776D">
      <w:pPr>
        <w:numPr>
          <w:ilvl w:val="0"/>
          <w:numId w:val="5"/>
        </w:numPr>
      </w:pPr>
      <w:r w:rsidRPr="0038776D">
        <w:t>оптимальное количество людей в совете – от 3 до 7 человек;</w:t>
      </w:r>
    </w:p>
    <w:p w14:paraId="25610BC7" w14:textId="77777777" w:rsidR="0038776D" w:rsidRPr="0038776D" w:rsidRDefault="0038776D" w:rsidP="0038776D">
      <w:pPr>
        <w:numPr>
          <w:ilvl w:val="0"/>
          <w:numId w:val="5"/>
        </w:numPr>
      </w:pPr>
      <w:r w:rsidRPr="0038776D">
        <w:t>лучшее количество человек – нечетное: при голосовании, разделении мнений всегда будет большинство;</w:t>
      </w:r>
    </w:p>
    <w:p w14:paraId="170DA391" w14:textId="77777777" w:rsidR="0038776D" w:rsidRPr="0038776D" w:rsidRDefault="0038776D" w:rsidP="0038776D">
      <w:pPr>
        <w:numPr>
          <w:ilvl w:val="0"/>
          <w:numId w:val="5"/>
        </w:numPr>
      </w:pPr>
      <w:r w:rsidRPr="0038776D">
        <w:t>нормально, что наиболее активно будут работать 1-2 человека, которые будут ставить вопросы и выносить информацию на обсуждение всего совета.</w:t>
      </w:r>
    </w:p>
    <w:p w14:paraId="0148B617" w14:textId="77777777" w:rsidR="0038776D" w:rsidRPr="0038776D" w:rsidRDefault="0038776D" w:rsidP="0038776D">
      <w:r w:rsidRPr="0038776D">
        <w:t>Как выбирают совет дома</w:t>
      </w:r>
    </w:p>
    <w:p w14:paraId="5D7E3D9C" w14:textId="77777777" w:rsidR="0038776D" w:rsidRPr="0038776D" w:rsidRDefault="0038776D" w:rsidP="0038776D">
      <w:r w:rsidRPr="0038776D">
        <w:t>Подойдите к созданию совета дома ответственно:</w:t>
      </w:r>
    </w:p>
    <w:p w14:paraId="4F0E7EC9" w14:textId="77777777" w:rsidR="0038776D" w:rsidRPr="0038776D" w:rsidRDefault="0038776D" w:rsidP="0038776D">
      <w:pPr>
        <w:numPr>
          <w:ilvl w:val="0"/>
          <w:numId w:val="6"/>
        </w:numPr>
      </w:pPr>
      <w:r w:rsidRPr="0038776D">
        <w:t>Подготовьте жильцов дома, оповестите их о собрании по теме выбора совета дома за 10 дней до даты. Жильцы могут собрать инициативную группу и предложить кандидатуры в совет и на должность председателя из числа собственников.</w:t>
      </w:r>
    </w:p>
    <w:p w14:paraId="7A22C6A6" w14:textId="77777777" w:rsidR="0038776D" w:rsidRPr="0038776D" w:rsidRDefault="0038776D" w:rsidP="0038776D">
      <w:pPr>
        <w:numPr>
          <w:ilvl w:val="0"/>
          <w:numId w:val="6"/>
        </w:numPr>
      </w:pPr>
      <w:r w:rsidRPr="0038776D">
        <w:t>Подготовьтесь к проведению общего собрания. Как это сделать, читайте в </w:t>
      </w:r>
      <w:hyperlink r:id="rId19" w:anchor="podgotovka" w:history="1">
        <w:r w:rsidRPr="0038776D">
          <w:rPr>
            <w:rStyle w:val="ac"/>
          </w:rPr>
          <w:t>статье</w:t>
        </w:r>
      </w:hyperlink>
      <w:r w:rsidRPr="0038776D">
        <w:t>.</w:t>
      </w:r>
    </w:p>
    <w:p w14:paraId="232BC225" w14:textId="77777777" w:rsidR="0038776D" w:rsidRPr="0038776D" w:rsidRDefault="0038776D" w:rsidP="0038776D">
      <w:pPr>
        <w:numPr>
          <w:ilvl w:val="0"/>
          <w:numId w:val="6"/>
        </w:numPr>
      </w:pPr>
      <w:r w:rsidRPr="0038776D">
        <w:t>Избрание членов совета с помощью голосования (за, против или воздержался). Если форма проведения собрания заочная, подготовьте опросники и раздайте их жильцам (или сделайте голосование на </w:t>
      </w:r>
      <w:hyperlink r:id="rId20" w:history="1">
        <w:r w:rsidRPr="0038776D">
          <w:rPr>
            <w:rStyle w:val="ac"/>
          </w:rPr>
          <w:t>сайте ЖКХ</w:t>
        </w:r>
      </w:hyperlink>
      <w:r w:rsidRPr="0038776D">
        <w:t>). Для очного собрания позаботьтесь о явке собственников на собрании.</w:t>
      </w:r>
    </w:p>
    <w:p w14:paraId="60C3D863" w14:textId="77777777" w:rsidR="0038776D" w:rsidRPr="0038776D" w:rsidRDefault="0038776D" w:rsidP="0038776D">
      <w:pPr>
        <w:numPr>
          <w:ilvl w:val="0"/>
          <w:numId w:val="6"/>
        </w:numPr>
      </w:pPr>
      <w:r w:rsidRPr="0038776D">
        <w:lastRenderedPageBreak/>
        <w:t>Оформите </w:t>
      </w:r>
      <w:hyperlink r:id="rId21" w:anchor="itogi-golosovaniya" w:history="1">
        <w:r w:rsidRPr="0038776D">
          <w:rPr>
            <w:rStyle w:val="ac"/>
          </w:rPr>
          <w:t>результаты голосования</w:t>
        </w:r>
      </w:hyperlink>
      <w:r w:rsidRPr="0038776D">
        <w:t> протоколом. Протокол разместите в общедоступных местах для ознакомления с ним всех собственников.</w:t>
      </w:r>
    </w:p>
    <w:p w14:paraId="54512ABA" w14:textId="77777777" w:rsidR="0038776D" w:rsidRPr="0038776D" w:rsidRDefault="0038776D" w:rsidP="0038776D">
      <w:pPr>
        <w:numPr>
          <w:ilvl w:val="0"/>
          <w:numId w:val="6"/>
        </w:numPr>
      </w:pPr>
      <w:r w:rsidRPr="0038776D">
        <w:t>Составьте устав и положение о совете дома, где будут закреплены основные полномочия совета.</w:t>
      </w:r>
    </w:p>
    <w:p w14:paraId="48E0F677" w14:textId="77777777" w:rsidR="0038776D" w:rsidRPr="0038776D" w:rsidRDefault="0038776D" w:rsidP="0038776D">
      <w:pPr>
        <w:numPr>
          <w:ilvl w:val="0"/>
          <w:numId w:val="6"/>
        </w:numPr>
      </w:pPr>
      <w:r w:rsidRPr="0038776D">
        <w:t>По истечении 2-х лет (на такой срок избирается совет дома) назначаются новые выборы членов совета. Срок может быть установлен другой, если это оговорено на общем собрании и занесено в протокол. Но жильцы могут провести дополнительное внеочередное собрание, чтобы выбрать новый совет дома ранее установленного срока, если их не устраивает работа текущего состава совета.</w:t>
      </w:r>
    </w:p>
    <w:p w14:paraId="795C0559" w14:textId="77777777" w:rsidR="0038776D" w:rsidRPr="0038776D" w:rsidRDefault="0038776D" w:rsidP="0038776D">
      <w:r w:rsidRPr="0038776D">
        <w:rPr>
          <w:b/>
          <w:bCs/>
        </w:rPr>
        <w:t>Какие полномочия, права и обязанности есть у совета дома</w:t>
      </w:r>
    </w:p>
    <w:p w14:paraId="5A462A88" w14:textId="77777777" w:rsidR="0038776D" w:rsidRPr="0038776D" w:rsidRDefault="0038776D" w:rsidP="0038776D">
      <w:r w:rsidRPr="0038776D">
        <w:t>Права и обязанности совета дома собственники могут прописать в Положении о совете многоквартирного дома. Положение составляют на общем собрании в соответствии с Жилищным кодексом. Нельзя взвалить на совет дома полномочий больше, чем указано в кодексе.</w:t>
      </w:r>
    </w:p>
    <w:p w14:paraId="50DA7F58" w14:textId="77777777" w:rsidR="0038776D" w:rsidRPr="0038776D" w:rsidRDefault="0038776D" w:rsidP="0038776D">
      <w:r w:rsidRPr="0038776D">
        <w:rPr>
          <w:b/>
          <w:bCs/>
        </w:rPr>
        <w:t>Права совета дома:</w:t>
      </w:r>
    </w:p>
    <w:p w14:paraId="695427EF" w14:textId="77777777" w:rsidR="0038776D" w:rsidRPr="0038776D" w:rsidRDefault="0038776D" w:rsidP="0038776D">
      <w:pPr>
        <w:numPr>
          <w:ilvl w:val="0"/>
          <w:numId w:val="7"/>
        </w:numPr>
      </w:pPr>
      <w:r w:rsidRPr="0038776D">
        <w:t>Налаживать взаимодействие между жильцами и органами управления, что является основной целью создания совета.</w:t>
      </w:r>
    </w:p>
    <w:p w14:paraId="5C8CFB47" w14:textId="77777777" w:rsidR="0038776D" w:rsidRPr="0038776D" w:rsidRDefault="0038776D" w:rsidP="0038776D">
      <w:pPr>
        <w:numPr>
          <w:ilvl w:val="0"/>
          <w:numId w:val="7"/>
        </w:numPr>
      </w:pPr>
      <w:r w:rsidRPr="0038776D">
        <w:t>Выступать посредником между собственниками и представителями управляющей компании.</w:t>
      </w:r>
    </w:p>
    <w:p w14:paraId="2790AB83" w14:textId="77777777" w:rsidR="0038776D" w:rsidRPr="0038776D" w:rsidRDefault="0038776D" w:rsidP="0038776D">
      <w:pPr>
        <w:numPr>
          <w:ilvl w:val="0"/>
          <w:numId w:val="7"/>
        </w:numPr>
      </w:pPr>
      <w:r w:rsidRPr="0038776D">
        <w:t>Помогать жильцам принимать решения по сохранению </w:t>
      </w:r>
      <w:hyperlink r:id="rId22" w:history="1">
        <w:r w:rsidRPr="0038776D">
          <w:rPr>
            <w:rStyle w:val="ac"/>
          </w:rPr>
          <w:t>общего имущества</w:t>
        </w:r>
      </w:hyperlink>
      <w:r w:rsidRPr="0038776D">
        <w:t>.</w:t>
      </w:r>
    </w:p>
    <w:p w14:paraId="74107676" w14:textId="77777777" w:rsidR="0038776D" w:rsidRPr="0038776D" w:rsidRDefault="0038776D" w:rsidP="0038776D">
      <w:pPr>
        <w:numPr>
          <w:ilvl w:val="0"/>
          <w:numId w:val="7"/>
        </w:numPr>
      </w:pPr>
      <w:r w:rsidRPr="0038776D">
        <w:t>Контролировать действия управляющей компании при исполнении этих решений.</w:t>
      </w:r>
    </w:p>
    <w:p w14:paraId="369D7DB6" w14:textId="77777777" w:rsidR="0038776D" w:rsidRPr="0038776D" w:rsidRDefault="0038776D" w:rsidP="0038776D">
      <w:r w:rsidRPr="0038776D">
        <w:t>Прежде чем приступать к выполнению обязанностей, председатель получает нотариально заверенную доверенность от собственников помещений многоквартирного дома. С этим документом он становится официальным посредником между собственниками и управляющей компанией.</w:t>
      </w:r>
    </w:p>
    <w:p w14:paraId="52EC77DF" w14:textId="77777777" w:rsidR="0038776D" w:rsidRPr="0038776D" w:rsidRDefault="0038776D" w:rsidP="0038776D">
      <w:r w:rsidRPr="0038776D">
        <w:rPr>
          <w:b/>
          <w:bCs/>
        </w:rPr>
        <w:t>Обязанности совета дома:</w:t>
      </w:r>
    </w:p>
    <w:p w14:paraId="54BF8E29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Контроль над выполнением </w:t>
      </w:r>
      <w:hyperlink r:id="rId23" w:history="1">
        <w:r w:rsidRPr="0038776D">
          <w:rPr>
            <w:rStyle w:val="ac"/>
          </w:rPr>
          <w:t>соглашений</w:t>
        </w:r>
      </w:hyperlink>
      <w:r w:rsidRPr="0038776D">
        <w:t> управляющей организацией:</w:t>
      </w:r>
    </w:p>
    <w:p w14:paraId="53BDA72A" w14:textId="77777777" w:rsidR="0038776D" w:rsidRPr="0038776D" w:rsidRDefault="0038776D" w:rsidP="0038776D">
      <w:pPr>
        <w:numPr>
          <w:ilvl w:val="1"/>
          <w:numId w:val="8"/>
        </w:numPr>
      </w:pPr>
      <w:r w:rsidRPr="0038776D">
        <w:t>предоставление коммунальных услуг,</w:t>
      </w:r>
    </w:p>
    <w:p w14:paraId="2DC2E228" w14:textId="77777777" w:rsidR="0038776D" w:rsidRPr="0038776D" w:rsidRDefault="0038776D" w:rsidP="0038776D">
      <w:pPr>
        <w:numPr>
          <w:ilvl w:val="1"/>
          <w:numId w:val="8"/>
        </w:numPr>
      </w:pPr>
      <w:r w:rsidRPr="0038776D">
        <w:t>проведение уборки дворовой территории,</w:t>
      </w:r>
    </w:p>
    <w:p w14:paraId="286AE197" w14:textId="77777777" w:rsidR="0038776D" w:rsidRPr="0038776D" w:rsidRDefault="0038776D" w:rsidP="0038776D">
      <w:pPr>
        <w:numPr>
          <w:ilvl w:val="1"/>
          <w:numId w:val="8"/>
        </w:numPr>
      </w:pPr>
      <w:r w:rsidRPr="0038776D">
        <w:t>ремонт лифтов,</w:t>
      </w:r>
    </w:p>
    <w:p w14:paraId="275D1528" w14:textId="77777777" w:rsidR="0038776D" w:rsidRPr="0038776D" w:rsidRDefault="0038776D" w:rsidP="0038776D">
      <w:pPr>
        <w:numPr>
          <w:ilvl w:val="1"/>
          <w:numId w:val="8"/>
        </w:numPr>
      </w:pPr>
      <w:r w:rsidRPr="0038776D">
        <w:t>ремонт мусоропроводов,</w:t>
      </w:r>
    </w:p>
    <w:p w14:paraId="390154F5" w14:textId="77777777" w:rsidR="0038776D" w:rsidRPr="0038776D" w:rsidRDefault="0038776D" w:rsidP="0038776D">
      <w:pPr>
        <w:numPr>
          <w:ilvl w:val="1"/>
          <w:numId w:val="8"/>
        </w:numPr>
      </w:pPr>
      <w:r w:rsidRPr="0038776D">
        <w:t>подготовка дома к отопительному сезону,</w:t>
      </w:r>
    </w:p>
    <w:p w14:paraId="0325020A" w14:textId="77777777" w:rsidR="0038776D" w:rsidRPr="0038776D" w:rsidRDefault="0038776D" w:rsidP="0038776D">
      <w:pPr>
        <w:numPr>
          <w:ilvl w:val="1"/>
          <w:numId w:val="8"/>
        </w:numPr>
      </w:pPr>
      <w:r w:rsidRPr="0038776D">
        <w:t>прочих видов работ по поддержанию общего имущества.</w:t>
      </w:r>
    </w:p>
    <w:p w14:paraId="3DCBF49A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lastRenderedPageBreak/>
        <w:t>Председатель совета дома подписывает акт приемки после завершения работ сотрудниками управляющей организации.</w:t>
      </w:r>
      <w:r w:rsidRPr="0038776D">
        <w:br/>
        <w:t>При некачественном выполнении работ или несоблюдении условий предварительного соглашения председатель оформляет акт о нарушении нормативов и договоренностей. После этого председатель от лица совета направляет протокол о нарушении условий соглашения к муниципальным органам управления.</w:t>
      </w:r>
    </w:p>
    <w:p w14:paraId="54738FEA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Председатель представляет интересы жильцов в органах государственной власти, суде в случае разногласий между жильцами и управляющей компанией по вопросам управления дома и предоставления услуг ненадлежащего качества.</w:t>
      </w:r>
    </w:p>
    <w:p w14:paraId="7064D7ED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Подготовка тем для рассмотрения на общем собрании.</w:t>
      </w:r>
    </w:p>
    <w:p w14:paraId="67BC89B8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Контроль за выполнением решения вопросов, поднятых на общем собрании.</w:t>
      </w:r>
    </w:p>
    <w:p w14:paraId="46FC43F7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Сообщение о нарушении договоренностей собственников и управляющей организации в вышестоящие органы власти.</w:t>
      </w:r>
    </w:p>
    <w:p w14:paraId="56C838B1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Отслеживание, чтобы жильцы получали коммунальные услуги в полном объеме.</w:t>
      </w:r>
    </w:p>
    <w:p w14:paraId="5A33AF99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Решение проблем, связанных с эксплуатацией объектов общей собственности, их ремонт и обслуживание.</w:t>
      </w:r>
    </w:p>
    <w:p w14:paraId="0BE45D7F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Освещение вопросов, связанных с предоставлением коммунальных услуг и эксплуатацией объектов общей собственности.</w:t>
      </w:r>
    </w:p>
    <w:p w14:paraId="52E38D9A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Проработка вопросов, которые выносятся на обсуждение на общем собрании.</w:t>
      </w:r>
    </w:p>
    <w:p w14:paraId="7EBC3D2F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Внесение рациональных предложений по решению проблем, вынесенных на общем собрании.</w:t>
      </w:r>
    </w:p>
    <w:p w14:paraId="16843807" w14:textId="77777777" w:rsidR="0038776D" w:rsidRPr="0038776D" w:rsidRDefault="0038776D" w:rsidP="0038776D">
      <w:pPr>
        <w:numPr>
          <w:ilvl w:val="0"/>
          <w:numId w:val="8"/>
        </w:numPr>
      </w:pPr>
      <w:r w:rsidRPr="0038776D">
        <w:t>Налаживание взаимодействия между жильцами и управляющей компанией.</w:t>
      </w:r>
    </w:p>
    <w:p w14:paraId="69661312" w14:textId="77777777" w:rsidR="0038776D" w:rsidRPr="0038776D" w:rsidRDefault="0038776D" w:rsidP="0038776D">
      <w:r w:rsidRPr="0038776D">
        <w:t>Совет должен руководствоваться решениями общего собрания в своей деятельности. На общее собрание совет дома должен выносить вопросы:</w:t>
      </w:r>
    </w:p>
    <w:p w14:paraId="0BF69207" w14:textId="77777777" w:rsidR="0038776D" w:rsidRPr="0038776D" w:rsidRDefault="0038776D" w:rsidP="0038776D">
      <w:pPr>
        <w:numPr>
          <w:ilvl w:val="0"/>
          <w:numId w:val="9"/>
        </w:numPr>
      </w:pPr>
      <w:r w:rsidRPr="0038776D">
        <w:t>какие затраты предстоят на обслуживание и ремонт общего имущества,</w:t>
      </w:r>
    </w:p>
    <w:p w14:paraId="0D4CCD05" w14:textId="77777777" w:rsidR="0038776D" w:rsidRPr="0038776D" w:rsidRDefault="0038776D" w:rsidP="0038776D">
      <w:pPr>
        <w:numPr>
          <w:ilvl w:val="0"/>
          <w:numId w:val="9"/>
        </w:numPr>
      </w:pPr>
      <w:r w:rsidRPr="0038776D">
        <w:t>правила использования имущества дома,</w:t>
      </w:r>
    </w:p>
    <w:p w14:paraId="5661EE50" w14:textId="77777777" w:rsidR="0038776D" w:rsidRPr="0038776D" w:rsidRDefault="0038776D" w:rsidP="0038776D">
      <w:pPr>
        <w:numPr>
          <w:ilvl w:val="0"/>
          <w:numId w:val="9"/>
        </w:numPr>
      </w:pPr>
      <w:r w:rsidRPr="0038776D">
        <w:t>рассмотрение новых проектов договоров на предоставление коммунальных услуг,</w:t>
      </w:r>
    </w:p>
    <w:p w14:paraId="0600676E" w14:textId="77777777" w:rsidR="0038776D" w:rsidRPr="0038776D" w:rsidRDefault="0038776D" w:rsidP="0038776D">
      <w:pPr>
        <w:numPr>
          <w:ilvl w:val="0"/>
          <w:numId w:val="9"/>
        </w:numPr>
      </w:pPr>
      <w:r w:rsidRPr="0038776D">
        <w:t>расширение полномочий совета.</w:t>
      </w:r>
    </w:p>
    <w:p w14:paraId="588C9DCF" w14:textId="77777777" w:rsidR="0038776D" w:rsidRPr="0038776D" w:rsidRDefault="0038776D" w:rsidP="0038776D">
      <w:r w:rsidRPr="0038776D">
        <w:t>Кто входит в совет дома</w:t>
      </w:r>
    </w:p>
    <w:p w14:paraId="258EE68B" w14:textId="77777777" w:rsidR="0038776D" w:rsidRPr="0038776D" w:rsidRDefault="0038776D" w:rsidP="0038776D">
      <w:r w:rsidRPr="0038776D">
        <w:t>На общем собрании собственников проходят выборы председателя и его секретаря. Во время голосования обязательно ведется протокол собрания, который потом подписывают председатель и секретарь. Протокол отдают управляющей компании. Управляющая организация в течение месяца выдаст председателю документ, подтверждающий его права и обязанности.</w:t>
      </w:r>
    </w:p>
    <w:p w14:paraId="762F1BE3" w14:textId="77777777" w:rsidR="0038776D" w:rsidRPr="0038776D" w:rsidRDefault="0038776D" w:rsidP="0038776D">
      <w:r w:rsidRPr="0038776D">
        <w:rPr>
          <w:b/>
          <w:bCs/>
        </w:rPr>
        <w:lastRenderedPageBreak/>
        <w:t>В совет дома входят</w:t>
      </w:r>
      <w:r w:rsidRPr="0038776D">
        <w:t>:</w:t>
      </w:r>
    </w:p>
    <w:p w14:paraId="084DD8EA" w14:textId="77777777" w:rsidR="0038776D" w:rsidRPr="0038776D" w:rsidRDefault="0038776D" w:rsidP="0038776D">
      <w:pPr>
        <w:numPr>
          <w:ilvl w:val="0"/>
          <w:numId w:val="10"/>
        </w:numPr>
      </w:pPr>
      <w:r w:rsidRPr="0038776D">
        <w:t>председатель, который аккумулирует работу совета и общается с управляющей организацией,</w:t>
      </w:r>
    </w:p>
    <w:p w14:paraId="2D874FD1" w14:textId="77777777" w:rsidR="0038776D" w:rsidRPr="0038776D" w:rsidRDefault="0038776D" w:rsidP="0038776D">
      <w:pPr>
        <w:numPr>
          <w:ilvl w:val="0"/>
          <w:numId w:val="10"/>
        </w:numPr>
      </w:pPr>
      <w:r w:rsidRPr="0038776D">
        <w:t>секретарь,</w:t>
      </w:r>
    </w:p>
    <w:p w14:paraId="3B0DD15A" w14:textId="77777777" w:rsidR="0038776D" w:rsidRPr="0038776D" w:rsidRDefault="0038776D" w:rsidP="0038776D">
      <w:pPr>
        <w:numPr>
          <w:ilvl w:val="0"/>
          <w:numId w:val="10"/>
        </w:numPr>
      </w:pPr>
      <w:r w:rsidRPr="0038776D">
        <w:t>несколько членов совета дома из числа наиболее активных и заинтересованных жильцов.</w:t>
      </w:r>
    </w:p>
    <w:p w14:paraId="1C254E07" w14:textId="77777777" w:rsidR="0038776D" w:rsidRPr="0038776D" w:rsidRDefault="0038776D" w:rsidP="0038776D">
      <w:r w:rsidRPr="0038776D">
        <w:t>Удобно, если в составе совета будет </w:t>
      </w:r>
      <w:r w:rsidRPr="0038776D">
        <w:rPr>
          <w:b/>
          <w:bCs/>
        </w:rPr>
        <w:t>секретарь</w:t>
      </w:r>
      <w:r w:rsidRPr="0038776D">
        <w:t>, с его помощью будет легче проводить общие собрания. Секретарь – тот член совета, который может правильно оформлять протоколы собраний, формулировать и фиксировать принятые решения.</w:t>
      </w:r>
    </w:p>
    <w:p w14:paraId="5E2F1E56" w14:textId="77777777" w:rsidR="0038776D" w:rsidRPr="0038776D" w:rsidRDefault="0038776D" w:rsidP="0038776D">
      <w:r w:rsidRPr="0038776D">
        <w:t>Остальные члены совета предлагают идеи по улучшению обслуживания дома, контролируют работу организаций, налаживают взаимодействие управляющей компании и жильцов, и в целом выполняют обязанности, описанные </w:t>
      </w:r>
      <w:hyperlink r:id="rId24" w:anchor="polnomochiya-soveta" w:history="1">
        <w:r w:rsidRPr="0038776D">
          <w:rPr>
            <w:rStyle w:val="ac"/>
          </w:rPr>
          <w:t>выше</w:t>
        </w:r>
      </w:hyperlink>
      <w:r w:rsidRPr="0038776D">
        <w:t>.</w:t>
      </w:r>
    </w:p>
    <w:p w14:paraId="50ABA122" w14:textId="77777777" w:rsidR="0038776D" w:rsidRPr="0038776D" w:rsidRDefault="0038776D" w:rsidP="0038776D">
      <w:r w:rsidRPr="0038776D">
        <w:t>Председатель совета дома</w:t>
      </w:r>
    </w:p>
    <w:p w14:paraId="635171A9" w14:textId="77777777" w:rsidR="0038776D" w:rsidRPr="0038776D" w:rsidRDefault="0038776D" w:rsidP="0038776D">
      <w:r w:rsidRPr="0038776D">
        <w:t>Председатель совета на официальном уровне:</w:t>
      </w:r>
    </w:p>
    <w:p w14:paraId="46825834" w14:textId="77777777" w:rsidR="0038776D" w:rsidRPr="0038776D" w:rsidRDefault="0038776D" w:rsidP="0038776D">
      <w:pPr>
        <w:numPr>
          <w:ilvl w:val="0"/>
          <w:numId w:val="11"/>
        </w:numPr>
      </w:pPr>
      <w:r w:rsidRPr="0038776D">
        <w:t>общается с большим количеством людей,</w:t>
      </w:r>
    </w:p>
    <w:p w14:paraId="117EADBE" w14:textId="77777777" w:rsidR="0038776D" w:rsidRPr="0038776D" w:rsidRDefault="0038776D" w:rsidP="0038776D">
      <w:pPr>
        <w:numPr>
          <w:ilvl w:val="0"/>
          <w:numId w:val="11"/>
        </w:numPr>
      </w:pPr>
      <w:r w:rsidRPr="0038776D">
        <w:t>занимается деловой перепиской,</w:t>
      </w:r>
    </w:p>
    <w:p w14:paraId="43DC0640" w14:textId="77777777" w:rsidR="0038776D" w:rsidRPr="0038776D" w:rsidRDefault="0038776D" w:rsidP="0038776D">
      <w:pPr>
        <w:numPr>
          <w:ilvl w:val="0"/>
          <w:numId w:val="11"/>
        </w:numPr>
      </w:pPr>
      <w:r w:rsidRPr="0038776D">
        <w:t>составляет документы,</w:t>
      </w:r>
    </w:p>
    <w:p w14:paraId="6AE88FE0" w14:textId="77777777" w:rsidR="0038776D" w:rsidRPr="0038776D" w:rsidRDefault="0038776D" w:rsidP="0038776D">
      <w:pPr>
        <w:numPr>
          <w:ilvl w:val="0"/>
          <w:numId w:val="11"/>
        </w:numPr>
      </w:pPr>
      <w:r w:rsidRPr="0038776D">
        <w:t>контролирует выполнение работ.</w:t>
      </w:r>
    </w:p>
    <w:p w14:paraId="76E48147" w14:textId="77777777" w:rsidR="0038776D" w:rsidRPr="0038776D" w:rsidRDefault="0038776D" w:rsidP="0038776D">
      <w:r w:rsidRPr="0038776D">
        <w:t>От человека, занимающего пост председателя, зависит состояние дома, это должен быть ответственный житель. Председателю совета дома важно обладать знаниями и навыками:</w:t>
      </w:r>
    </w:p>
    <w:p w14:paraId="37407934" w14:textId="77777777" w:rsidR="0038776D" w:rsidRPr="0038776D" w:rsidRDefault="0038776D" w:rsidP="0038776D">
      <w:pPr>
        <w:numPr>
          <w:ilvl w:val="0"/>
          <w:numId w:val="12"/>
        </w:numPr>
      </w:pPr>
      <w:r w:rsidRPr="0038776D">
        <w:t>коммуникабельность,</w:t>
      </w:r>
    </w:p>
    <w:p w14:paraId="3F7695D5" w14:textId="77777777" w:rsidR="0038776D" w:rsidRPr="0038776D" w:rsidRDefault="0038776D" w:rsidP="0038776D">
      <w:pPr>
        <w:numPr>
          <w:ilvl w:val="0"/>
          <w:numId w:val="12"/>
        </w:numPr>
      </w:pPr>
      <w:r w:rsidRPr="0038776D">
        <w:t>грамотность,</w:t>
      </w:r>
    </w:p>
    <w:p w14:paraId="435EF355" w14:textId="77777777" w:rsidR="0038776D" w:rsidRPr="0038776D" w:rsidRDefault="0038776D" w:rsidP="0038776D">
      <w:pPr>
        <w:numPr>
          <w:ilvl w:val="0"/>
          <w:numId w:val="12"/>
        </w:numPr>
      </w:pPr>
      <w:r w:rsidRPr="0038776D">
        <w:t>инициативность,</w:t>
      </w:r>
    </w:p>
    <w:p w14:paraId="2CA9CD63" w14:textId="77777777" w:rsidR="0038776D" w:rsidRPr="0038776D" w:rsidRDefault="0038776D" w:rsidP="0038776D">
      <w:pPr>
        <w:numPr>
          <w:ilvl w:val="0"/>
          <w:numId w:val="12"/>
        </w:numPr>
      </w:pPr>
      <w:r w:rsidRPr="0038776D">
        <w:t>организаторские и управленческие способности,</w:t>
      </w:r>
    </w:p>
    <w:p w14:paraId="093909B6" w14:textId="77777777" w:rsidR="0038776D" w:rsidRPr="0038776D" w:rsidRDefault="0038776D" w:rsidP="0038776D">
      <w:pPr>
        <w:numPr>
          <w:ilvl w:val="0"/>
          <w:numId w:val="12"/>
        </w:numPr>
      </w:pPr>
      <w:r w:rsidRPr="0038776D">
        <w:t>знания в области обслуживания многоквартирных домов.</w:t>
      </w:r>
    </w:p>
    <w:p w14:paraId="6C364E2D" w14:textId="77777777" w:rsidR="0038776D" w:rsidRPr="0038776D" w:rsidRDefault="0038776D" w:rsidP="0038776D">
      <w:r w:rsidRPr="0038776D">
        <w:rPr>
          <w:b/>
          <w:bCs/>
        </w:rPr>
        <w:t>Должностные обязанности председателя совета МКД</w:t>
      </w:r>
      <w:r w:rsidRPr="0038776D">
        <w:t>:</w:t>
      </w:r>
    </w:p>
    <w:p w14:paraId="7A6203FD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регулярная проверка состояния объектов общего имущества (лифт, крыша, подвал, электросети, водопровод и тому подобное),</w:t>
      </w:r>
    </w:p>
    <w:p w14:paraId="1D3FF3A1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переговоры с управляющей организацией,</w:t>
      </w:r>
    </w:p>
    <w:p w14:paraId="39721E90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уточнение условий договора на управление домом,</w:t>
      </w:r>
    </w:p>
    <w:p w14:paraId="6A0B4131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информирование собственников о соглашениях, достигнутых в результате переговоров,</w:t>
      </w:r>
    </w:p>
    <w:p w14:paraId="4CD0EE8F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lastRenderedPageBreak/>
        <w:t>подпись документа об управлении домом после того, как убедился в его соответствии с оговоренным на собрании,</w:t>
      </w:r>
    </w:p>
    <w:p w14:paraId="065CC429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контроль выполнения условий соглашения со стороны управляющей компанией,</w:t>
      </w:r>
    </w:p>
    <w:p w14:paraId="2FDE1510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отслеживание услуг или работ, выполненных в неполном объеме или некачественно,</w:t>
      </w:r>
    </w:p>
    <w:p w14:paraId="75DADB2E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составление и направление соответствующего акта о некачественных работах,</w:t>
      </w:r>
    </w:p>
    <w:p w14:paraId="681761C7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право выступать в суде (на основании доверенности) от имени всех собственников дома – в случаях слушаний об управлении домом и уклонении управляющей организацией от выполнения обязанностей,</w:t>
      </w:r>
    </w:p>
    <w:p w14:paraId="640F090D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представление интересов собственников помещений жилого дома в местных органах власти,</w:t>
      </w:r>
    </w:p>
    <w:p w14:paraId="2FDB17EF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проведение собраний,</w:t>
      </w:r>
    </w:p>
    <w:p w14:paraId="0331E7FF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принятие окончательного решения по вопросам, обсуждаемым на общем собрании (в случае, если эти полномочия были переданы ему решением всего совета),</w:t>
      </w:r>
    </w:p>
    <w:p w14:paraId="2C9DCFA5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устранение нарушений по содержанию дома и привлечение к ответственности виновных собственников,</w:t>
      </w:r>
    </w:p>
    <w:p w14:paraId="3D33B4A7" w14:textId="77777777" w:rsidR="0038776D" w:rsidRPr="0038776D" w:rsidRDefault="0038776D" w:rsidP="0038776D">
      <w:pPr>
        <w:numPr>
          <w:ilvl w:val="0"/>
          <w:numId w:val="13"/>
        </w:numPr>
      </w:pPr>
      <w:r w:rsidRPr="0038776D">
        <w:t>участие во всех мероприятиях совета, направленных на благоустройство дома.</w:t>
      </w:r>
    </w:p>
    <w:p w14:paraId="03A62EA2" w14:textId="77777777" w:rsidR="0038776D" w:rsidRPr="0038776D" w:rsidRDefault="0038776D" w:rsidP="0038776D">
      <w:r w:rsidRPr="0038776D">
        <w:t>Для подтверждения полномочий председатель может предъявить выписку из протокола собрания, где его выбрали председателем. Эта выписка будет иметь юридическую силу, если в ней указаны:</w:t>
      </w:r>
    </w:p>
    <w:p w14:paraId="1957A6AA" w14:textId="77777777" w:rsidR="0038776D" w:rsidRPr="0038776D" w:rsidRDefault="0038776D" w:rsidP="0038776D">
      <w:pPr>
        <w:numPr>
          <w:ilvl w:val="0"/>
          <w:numId w:val="14"/>
        </w:numPr>
      </w:pPr>
      <w:r w:rsidRPr="0038776D">
        <w:t>решение о назначении одного из собственников председателем совета,</w:t>
      </w:r>
    </w:p>
    <w:p w14:paraId="52A188DF" w14:textId="77777777" w:rsidR="0038776D" w:rsidRPr="0038776D" w:rsidRDefault="0038776D" w:rsidP="0038776D">
      <w:pPr>
        <w:numPr>
          <w:ilvl w:val="0"/>
          <w:numId w:val="14"/>
        </w:numPr>
      </w:pPr>
      <w:r w:rsidRPr="0038776D">
        <w:t>дата проведения собрания,</w:t>
      </w:r>
    </w:p>
    <w:p w14:paraId="1A0CA6EF" w14:textId="77777777" w:rsidR="0038776D" w:rsidRPr="0038776D" w:rsidRDefault="0038776D" w:rsidP="0038776D">
      <w:pPr>
        <w:numPr>
          <w:ilvl w:val="0"/>
          <w:numId w:val="14"/>
        </w:numPr>
      </w:pPr>
      <w:r w:rsidRPr="0038776D">
        <w:t>адрес дома,</w:t>
      </w:r>
    </w:p>
    <w:p w14:paraId="726CE315" w14:textId="77777777" w:rsidR="0038776D" w:rsidRPr="0038776D" w:rsidRDefault="0038776D" w:rsidP="0038776D">
      <w:pPr>
        <w:numPr>
          <w:ilvl w:val="0"/>
          <w:numId w:val="14"/>
        </w:numPr>
      </w:pPr>
      <w:r w:rsidRPr="0038776D">
        <w:t>срок, на какой избран председатель.</w:t>
      </w:r>
    </w:p>
    <w:p w14:paraId="565088AD" w14:textId="77777777" w:rsidR="0038776D" w:rsidRPr="0038776D" w:rsidRDefault="0038776D" w:rsidP="0038776D">
      <w:r w:rsidRPr="0038776D">
        <w:t>Документ подписывают секретарь собрания и представитель органа местного самоуправления, который был на собрании во время назначения председателя.</w:t>
      </w:r>
    </w:p>
    <w:p w14:paraId="6A982BFD" w14:textId="77777777" w:rsidR="0038776D" w:rsidRPr="0038776D" w:rsidRDefault="0038776D" w:rsidP="0038776D">
      <w:r w:rsidRPr="0038776D">
        <w:rPr>
          <w:b/>
          <w:bCs/>
        </w:rPr>
        <w:t>План работы председателя</w:t>
      </w:r>
    </w:p>
    <w:p w14:paraId="6ADC6C43" w14:textId="77777777" w:rsidR="0038776D" w:rsidRPr="0038776D" w:rsidRDefault="0038776D" w:rsidP="0038776D">
      <w:r w:rsidRPr="0038776D">
        <w:t>Деятельность работы председателя будет эффективна, если он будет работать согласно ежемесячному плану мероприятий. План работы содержит список дел, рутинные и новые обязанности.</w:t>
      </w:r>
    </w:p>
    <w:p w14:paraId="25324100" w14:textId="77777777" w:rsidR="0038776D" w:rsidRPr="0038776D" w:rsidRDefault="0038776D" w:rsidP="0038776D">
      <w:r w:rsidRPr="0038776D">
        <w:t>Наиболее важное из дел председателя – осмотр дома, оценка состояния общей собственности. Если состояние какого-то из объектов неудовлетворительно, председатель сообщает в управляющую компанию.</w:t>
      </w:r>
    </w:p>
    <w:p w14:paraId="13F45DD1" w14:textId="77777777" w:rsidR="0038776D" w:rsidRPr="0038776D" w:rsidRDefault="0038776D" w:rsidP="0038776D">
      <w:r w:rsidRPr="0038776D">
        <w:lastRenderedPageBreak/>
        <w:t>Председатель составляет отчет о проделанной работе и знакомит собственников с его результатами.</w:t>
      </w:r>
    </w:p>
    <w:p w14:paraId="20BFD2F9" w14:textId="77777777" w:rsidR="0038776D" w:rsidRPr="0038776D" w:rsidRDefault="0038776D" w:rsidP="0038776D">
      <w:r w:rsidRPr="0038776D">
        <w:t>Председатель работает на общественных началах без оплаты. Собственники могут назначить материальное вознаграждение председателю (и остальным члена совета – п. 8.1 ст. 161.1 Жилищного кодекса), если посчитают, что он справляется со своей работой очень хорошо. Такое решение о премировании принимают на собрании жильцов, поскольку расходы ложатся на плечи собственников. Это может быть оформлено включением в квитанцию на оплату за содержание общего имущества отдельной строки «сбор финансовых средств на оплату работы председателя МКД». Если большинство голосов «за», составляется документ с указанием данных о председателе и суммой вознаграждения.</w:t>
      </w:r>
    </w:p>
    <w:p w14:paraId="7A0D6F33" w14:textId="77777777" w:rsidR="0038776D" w:rsidRPr="0038776D" w:rsidRDefault="0038776D" w:rsidP="0038776D">
      <w:r w:rsidRPr="0038776D">
        <w:t>Собственники могут расширить полномочия членов совета дома, и председателя в том числе. В этом случае подписывается соответствующий договор с управляющей компанией, подрядной организацией, государственными органами. Расширенный список обязанностей совета не должен противоречить Жилищному Кодексу.</w:t>
      </w:r>
    </w:p>
    <w:p w14:paraId="706FE213" w14:textId="77777777" w:rsidR="0038776D" w:rsidRPr="0038776D" w:rsidRDefault="0038776D" w:rsidP="0038776D">
      <w:r w:rsidRPr="0038776D">
        <w:t>При расширении списка полномочий председателю выдается доверенность с указанием собственников, согласных на это.</w:t>
      </w:r>
    </w:p>
    <w:p w14:paraId="0F40D822" w14:textId="77777777" w:rsidR="0038776D" w:rsidRPr="0038776D" w:rsidRDefault="0038776D" w:rsidP="0038776D">
      <w:r w:rsidRPr="0038776D">
        <w:t>Иногда стоит передать полномочия другому лицу:</w:t>
      </w:r>
    </w:p>
    <w:p w14:paraId="45B0531D" w14:textId="77777777" w:rsidR="0038776D" w:rsidRPr="0038776D" w:rsidRDefault="0038776D" w:rsidP="0038776D">
      <w:pPr>
        <w:numPr>
          <w:ilvl w:val="0"/>
          <w:numId w:val="15"/>
        </w:numPr>
      </w:pPr>
      <w:r w:rsidRPr="0038776D">
        <w:t>председатель хочет покинуть пост по собственному желанию,</w:t>
      </w:r>
    </w:p>
    <w:p w14:paraId="1871534F" w14:textId="77777777" w:rsidR="0038776D" w:rsidRPr="0038776D" w:rsidRDefault="0038776D" w:rsidP="0038776D">
      <w:pPr>
        <w:numPr>
          <w:ilvl w:val="0"/>
          <w:numId w:val="15"/>
        </w:numPr>
      </w:pPr>
      <w:r w:rsidRPr="0038776D">
        <w:t>жильцы недовольны работой нынешнего председателя.</w:t>
      </w:r>
    </w:p>
    <w:p w14:paraId="4E95B406" w14:textId="77777777" w:rsidR="0038776D" w:rsidRPr="0038776D" w:rsidRDefault="0038776D" w:rsidP="0038776D">
      <w:r w:rsidRPr="0038776D">
        <w:t>Для перевыборов председателя жильцам нужно составить петицию и собрать подписи минимум 25% собственников для проведения досрочных выборов, на котором будут переизбраны члены совета (или только председатель). На собрании составляется протокол по итогам повторных выборов членов совета, который передают в управляющую организацию. Сотрудники УК изучают его и аннулируют полномочия прежнего председателя совета.</w:t>
      </w:r>
    </w:p>
    <w:p w14:paraId="6028181A" w14:textId="77777777" w:rsidR="0038776D" w:rsidRPr="0038776D" w:rsidRDefault="0038776D" w:rsidP="0038776D">
      <w:r w:rsidRPr="0038776D">
        <w:t>Взаимодействие совета дома и управляющей компании</w:t>
      </w:r>
    </w:p>
    <w:p w14:paraId="7D319A0C" w14:textId="77777777" w:rsidR="0038776D" w:rsidRPr="0038776D" w:rsidRDefault="0038776D" w:rsidP="0038776D">
      <w:r w:rsidRPr="0038776D">
        <w:t>Члены совета дома – это глаза и уши управляющей компании.</w:t>
      </w:r>
    </w:p>
    <w:p w14:paraId="72EFC12E" w14:textId="77777777" w:rsidR="0038776D" w:rsidRPr="0038776D" w:rsidRDefault="0038776D" w:rsidP="0038776D">
      <w:r w:rsidRPr="0038776D">
        <w:t>С их помощью управляющая организация может качественно выполнять работу по управлению многоквартирным домом: актуальная информация о недовольстве и потребностях жильцов, неполадках в доме будут поступать напрямую в УК, а не в ГЖИ и прокуратуру. Для управляющей компании плюсом работы в тандеме с советом дома станет меньшее количество жалоб, проверок, конфликтов с жильцами, соответственно, будет меньше проблем и штрафов. Работа станет проще, быстрее и эффективнее.</w:t>
      </w:r>
    </w:p>
    <w:p w14:paraId="72D3079B" w14:textId="77777777" w:rsidR="0038776D" w:rsidRPr="0038776D" w:rsidRDefault="0038776D" w:rsidP="0038776D">
      <w:r w:rsidRPr="0038776D">
        <w:t>Совет дома поможет проводить собрания собственников и решать вопросы по текущему и капитальному ремонту.</w:t>
      </w:r>
    </w:p>
    <w:p w14:paraId="24D7B5EE" w14:textId="77777777" w:rsidR="0038776D" w:rsidRPr="0038776D" w:rsidRDefault="0038776D" w:rsidP="0038776D">
      <w:r w:rsidRPr="0038776D">
        <w:lastRenderedPageBreak/>
        <w:t>Если управляющая компания поможет собственникам создать эффективно сотрудничающий с ней совет дома, наладится контакт с жителями.</w:t>
      </w:r>
    </w:p>
    <w:p w14:paraId="026B1F3E" w14:textId="77777777" w:rsidR="0038776D" w:rsidRPr="0038776D" w:rsidRDefault="0038776D" w:rsidP="0038776D">
      <w:r w:rsidRPr="0038776D">
        <w:rPr>
          <w:b/>
          <w:bCs/>
        </w:rPr>
        <w:t>Как управляющей организации работать с советом дома:</w:t>
      </w:r>
    </w:p>
    <w:p w14:paraId="629A2E57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Постарайтесь привлечь в совет дома жильцов разного возраста и с разным образованием.</w:t>
      </w:r>
    </w:p>
    <w:p w14:paraId="4FF0AEE0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Обращайте внимание на качественный состав совета, а не на численный.</w:t>
      </w:r>
    </w:p>
    <w:p w14:paraId="5F71AE1A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Пенсионеры-активисты приветствуются – у них больше времени и они неравнодушны к судьбе дома.</w:t>
      </w:r>
    </w:p>
    <w:p w14:paraId="2730F669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Дополните совет теми членами, которые разбираются в нюансах законов, сметах, технических сторонах. Чудесно, если в совете будет юрист, талантливый человек для переговоров с жителями и управляющей компанией, человек с техническим образованием.</w:t>
      </w:r>
      <w:r w:rsidRPr="0038776D">
        <w:br/>
        <w:t>Если такие жители не хотят быть полноценными членами совета дома, договоритесь о консультациях с ними по необходимости. Можно найти сторонних консультантов, например, в числе не собственников помещений, а арендаторов.</w:t>
      </w:r>
    </w:p>
    <w:p w14:paraId="1C69E141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Проведите с составом совета первое собрание-знакомство. Пусть все обменяются контактами и распределят обязанности.</w:t>
      </w:r>
    </w:p>
    <w:p w14:paraId="24F33C8D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Обсудите функции совета дома, обязанности председателя и остальных его членов.</w:t>
      </w:r>
    </w:p>
    <w:p w14:paraId="2266C112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Ознакомьте совет дома с финансовой и хозяйственной деятельностью управляющей организации. Покажите договор управления, состав общего имущества дома.</w:t>
      </w:r>
    </w:p>
    <w:p w14:paraId="5B098CD4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Предоставьте актуальную информацию о </w:t>
      </w:r>
      <w:hyperlink r:id="rId25" w:history="1">
        <w:r w:rsidRPr="0038776D">
          <w:rPr>
            <w:rStyle w:val="ac"/>
          </w:rPr>
          <w:t>фонде капремонта</w:t>
        </w:r>
      </w:hyperlink>
      <w:r w:rsidRPr="0038776D">
        <w:t>, о размере платы за жилое помещение.</w:t>
      </w:r>
    </w:p>
    <w:p w14:paraId="186C9130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Ознакомьте совет дома с перечнем услуг и работ, которые оказывает управляющая компания, покажите стоимость и сметы.</w:t>
      </w:r>
    </w:p>
    <w:p w14:paraId="180A8EB2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Организуйте совместный осмотр общего имущества дома вместе с советом. Фиксируйте дефекты и замечания в акте осмотра. Так вы совместно определите, что нуждается в ремонте прежде всего, сможете подготовить информацию для собственников и провести внеочередное собрание, утвердить на нем перечень работ по текущему ремонту и откуда будут браться средства.</w:t>
      </w:r>
    </w:p>
    <w:p w14:paraId="6810F53D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t>Наладьте общение с советом дома, так вы будете получать обратную связь и от остальных жителей.</w:t>
      </w:r>
    </w:p>
    <w:p w14:paraId="6D9D164D" w14:textId="77777777" w:rsidR="0038776D" w:rsidRPr="0038776D" w:rsidRDefault="0038776D" w:rsidP="0038776D">
      <w:pPr>
        <w:numPr>
          <w:ilvl w:val="0"/>
          <w:numId w:val="16"/>
        </w:numPr>
      </w:pPr>
      <w:r w:rsidRPr="0038776D">
        <w:rPr>
          <w:b/>
          <w:bCs/>
        </w:rPr>
        <w:t>Наладьте интерактивное и современное общение с собственниками (через интернет посредством сайта, мобильного приложения, мессенджеров)</w:t>
      </w:r>
      <w:r w:rsidRPr="0038776D">
        <w:t>.</w:t>
      </w:r>
    </w:p>
    <w:p w14:paraId="3E6D6C74" w14:textId="77777777" w:rsidR="0038776D" w:rsidRPr="0038776D" w:rsidRDefault="0038776D" w:rsidP="0038776D">
      <w:r w:rsidRPr="0038776D">
        <w:t xml:space="preserve">Взаимодействие управляющей организации и совета дома ценно тем, что так работа будет налажена более эффективно. Члены совета дома помогут собирать результаты заочного </w:t>
      </w:r>
      <w:r w:rsidRPr="0038776D">
        <w:lastRenderedPageBreak/>
        <w:t>голосования. Также они будут приходить раз в квартал в УК, УК будет отчитываться о проделанной и планируемой работе.</w:t>
      </w:r>
    </w:p>
    <w:p w14:paraId="06E667F3" w14:textId="77777777" w:rsidR="0038776D" w:rsidRPr="0038776D" w:rsidRDefault="0038776D" w:rsidP="0038776D">
      <w:r w:rsidRPr="0038776D">
        <w:t>Можно создать группу в соцсети или чат в мессенджерах для общения жильцов. Оповестите жильцов об этом при помощи объявлений в подъездах.</w:t>
      </w:r>
    </w:p>
    <w:p w14:paraId="502E8588" w14:textId="77777777" w:rsidR="0038776D" w:rsidRPr="0038776D" w:rsidRDefault="0038776D" w:rsidP="0038776D">
      <w:r w:rsidRPr="0038776D">
        <w:t>Взаимодействовать с советом дома удобно через </w:t>
      </w:r>
      <w:hyperlink r:id="rId26" w:history="1">
        <w:r w:rsidRPr="0038776D">
          <w:rPr>
            <w:rStyle w:val="ac"/>
          </w:rPr>
          <w:t>сайт</w:t>
        </w:r>
      </w:hyperlink>
      <w:r w:rsidRPr="0038776D">
        <w:t> или </w:t>
      </w:r>
      <w:hyperlink r:id="rId27" w:history="1">
        <w:r w:rsidRPr="0038776D">
          <w:rPr>
            <w:rStyle w:val="ac"/>
          </w:rPr>
          <w:t>мобильное приложение</w:t>
        </w:r>
      </w:hyperlink>
      <w:r w:rsidRPr="0038776D">
        <w:t>. Там же жители смогут получать информацию о коммунальных услугах, оплатах, важных сообщениях, проведении собрания, объявления, новостях законодательства ЖКХ.</w:t>
      </w:r>
    </w:p>
    <w:p w14:paraId="4F4F9CA4" w14:textId="77777777" w:rsidR="00B8500B" w:rsidRDefault="00B8500B"/>
    <w:sectPr w:rsidR="00B8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E8E"/>
    <w:multiLevelType w:val="multilevel"/>
    <w:tmpl w:val="DC4C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2F7E"/>
    <w:multiLevelType w:val="multilevel"/>
    <w:tmpl w:val="701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11EB"/>
    <w:multiLevelType w:val="multilevel"/>
    <w:tmpl w:val="274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5430A"/>
    <w:multiLevelType w:val="multilevel"/>
    <w:tmpl w:val="4EB6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F06F9"/>
    <w:multiLevelType w:val="multilevel"/>
    <w:tmpl w:val="73AE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5631E"/>
    <w:multiLevelType w:val="multilevel"/>
    <w:tmpl w:val="A0AC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104CF"/>
    <w:multiLevelType w:val="multilevel"/>
    <w:tmpl w:val="46D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9157A"/>
    <w:multiLevelType w:val="multilevel"/>
    <w:tmpl w:val="5D40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3472B"/>
    <w:multiLevelType w:val="multilevel"/>
    <w:tmpl w:val="DCB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E1344"/>
    <w:multiLevelType w:val="multilevel"/>
    <w:tmpl w:val="8718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26413"/>
    <w:multiLevelType w:val="multilevel"/>
    <w:tmpl w:val="EB0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306C2"/>
    <w:multiLevelType w:val="multilevel"/>
    <w:tmpl w:val="057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72D73"/>
    <w:multiLevelType w:val="multilevel"/>
    <w:tmpl w:val="AB94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0525A"/>
    <w:multiLevelType w:val="multilevel"/>
    <w:tmpl w:val="1AC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E00DC"/>
    <w:multiLevelType w:val="multilevel"/>
    <w:tmpl w:val="6D34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E112F"/>
    <w:multiLevelType w:val="multilevel"/>
    <w:tmpl w:val="BC4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345688">
    <w:abstractNumId w:val="4"/>
  </w:num>
  <w:num w:numId="2" w16cid:durableId="27073154">
    <w:abstractNumId w:val="0"/>
  </w:num>
  <w:num w:numId="3" w16cid:durableId="491799771">
    <w:abstractNumId w:val="6"/>
  </w:num>
  <w:num w:numId="4" w16cid:durableId="568616062">
    <w:abstractNumId w:val="10"/>
  </w:num>
  <w:num w:numId="5" w16cid:durableId="1154684538">
    <w:abstractNumId w:val="2"/>
  </w:num>
  <w:num w:numId="6" w16cid:durableId="154344130">
    <w:abstractNumId w:val="15"/>
  </w:num>
  <w:num w:numId="7" w16cid:durableId="670983365">
    <w:abstractNumId w:val="9"/>
  </w:num>
  <w:num w:numId="8" w16cid:durableId="1636829756">
    <w:abstractNumId w:val="3"/>
  </w:num>
  <w:num w:numId="9" w16cid:durableId="2071809231">
    <w:abstractNumId w:val="13"/>
  </w:num>
  <w:num w:numId="10" w16cid:durableId="1309480324">
    <w:abstractNumId w:val="12"/>
  </w:num>
  <w:num w:numId="11" w16cid:durableId="1090854861">
    <w:abstractNumId w:val="7"/>
  </w:num>
  <w:num w:numId="12" w16cid:durableId="1505626331">
    <w:abstractNumId w:val="5"/>
  </w:num>
  <w:num w:numId="13" w16cid:durableId="751126349">
    <w:abstractNumId w:val="14"/>
  </w:num>
  <w:num w:numId="14" w16cid:durableId="2115703590">
    <w:abstractNumId w:val="1"/>
  </w:num>
  <w:num w:numId="15" w16cid:durableId="249192813">
    <w:abstractNumId w:val="8"/>
  </w:num>
  <w:num w:numId="16" w16cid:durableId="1946574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0B"/>
    <w:rsid w:val="002C47CF"/>
    <w:rsid w:val="0038776D"/>
    <w:rsid w:val="00B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38534-92A4-4B29-A302-B2DDC23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5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0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50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5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5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5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50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5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5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50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50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50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50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500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8776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kh.ru/jsk/law/law001/" TargetMode="External"/><Relationship Id="rId13" Type="http://schemas.openxmlformats.org/officeDocument/2006/relationships/hyperlink" Target="https://vgkh.ru/jsk/law/law024/" TargetMode="External"/><Relationship Id="rId18" Type="http://schemas.openxmlformats.org/officeDocument/2006/relationships/hyperlink" Target="https://vgkh.ru/articles/obshchedomovoe-imushchestvo/" TargetMode="External"/><Relationship Id="rId26" Type="http://schemas.openxmlformats.org/officeDocument/2006/relationships/hyperlink" Target="https://vgkh.ru/jsk/site_jk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gkh.ru/articles/obshchee-sobranie-sobstvennikov/" TargetMode="External"/><Relationship Id="rId7" Type="http://schemas.openxmlformats.org/officeDocument/2006/relationships/hyperlink" Target="https://vgkh.ru/articles/obyazannosti-uk/" TargetMode="External"/><Relationship Id="rId12" Type="http://schemas.openxmlformats.org/officeDocument/2006/relationships/hyperlink" Target="https://vgkh.ru/jsk/law/law004/" TargetMode="External"/><Relationship Id="rId17" Type="http://schemas.openxmlformats.org/officeDocument/2006/relationships/hyperlink" Target="https://vgkh.ru/articles/obshchee-sobranie-sobstvennikov/" TargetMode="External"/><Relationship Id="rId25" Type="http://schemas.openxmlformats.org/officeDocument/2006/relationships/hyperlink" Target="https://vgkh.ru/articles/fond-kapitalnogo-remon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gkh.ru/jsk/jkh/gis-zhkkh/" TargetMode="External"/><Relationship Id="rId20" Type="http://schemas.openxmlformats.org/officeDocument/2006/relationships/hyperlink" Target="https://vgkh.ru/jsk/site_jkh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gkh.ru/jsk/law/law003/" TargetMode="External"/><Relationship Id="rId24" Type="http://schemas.openxmlformats.org/officeDocument/2006/relationships/hyperlink" Target="https://vgkh.ru/articles/sovet-doma/" TargetMode="External"/><Relationship Id="rId5" Type="http://schemas.openxmlformats.org/officeDocument/2006/relationships/hyperlink" Target="http://slanmo.ru/tinybrowser/fulls/images/02/sovet-doma.png" TargetMode="External"/><Relationship Id="rId15" Type="http://schemas.openxmlformats.org/officeDocument/2006/relationships/hyperlink" Target="https://vgkh.ru/jsk/law/law177/" TargetMode="External"/><Relationship Id="rId23" Type="http://schemas.openxmlformats.org/officeDocument/2006/relationships/hyperlink" Target="https://vgkh.ru/articles/dogovory-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gkh.ru/jsk/law/law002/" TargetMode="External"/><Relationship Id="rId19" Type="http://schemas.openxmlformats.org/officeDocument/2006/relationships/hyperlink" Target="https://vgkh.ru/articles/obshchee-sobranie-sobstvenn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gkh.ru/jsk/law/law007/" TargetMode="External"/><Relationship Id="rId14" Type="http://schemas.openxmlformats.org/officeDocument/2006/relationships/hyperlink" Target="https://www.garant.ru/products/ipo/prime/doc/70070944/" TargetMode="External"/><Relationship Id="rId22" Type="http://schemas.openxmlformats.org/officeDocument/2006/relationships/hyperlink" Target="https://vgkh.ru/articles/obshchedomovoe-imushchestvo/" TargetMode="External"/><Relationship Id="rId27" Type="http://schemas.openxmlformats.org/officeDocument/2006/relationships/hyperlink" Target="https://vgkh.ru/mobile_apps/jkh-lichnyy-kabi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2820</Words>
  <Characters>16079</Characters>
  <Application>Microsoft Office Word</Application>
  <DocSecurity>0</DocSecurity>
  <Lines>133</Lines>
  <Paragraphs>37</Paragraphs>
  <ScaleCrop>false</ScaleCrop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2025-04-15T05:08:00Z</dcterms:created>
  <dcterms:modified xsi:type="dcterms:W3CDTF">2025-04-15T05:08:00Z</dcterms:modified>
</cp:coreProperties>
</file>